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3358A7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3358A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3358A7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3358A7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0E0D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0E0D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BC7A34">
        <w:rPr>
          <w:rFonts w:ascii="Times New Roman" w:hAnsi="Times New Roman"/>
          <w:sz w:val="22"/>
        </w:rPr>
        <w:t>16.05.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06183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 </w:t>
      </w:r>
      <w:r w:rsidR="00BC7A34">
        <w:rPr>
          <w:rFonts w:ascii="Times New Roman" w:hAnsi="Times New Roman"/>
          <w:sz w:val="22"/>
        </w:rPr>
        <w:t xml:space="preserve">           </w:t>
      </w:r>
      <w:r w:rsidR="003358A7">
        <w:rPr>
          <w:rFonts w:ascii="Times New Roman" w:hAnsi="Times New Roman"/>
          <w:sz w:val="22"/>
        </w:rPr>
        <w:t>№</w:t>
      </w:r>
      <w:r w:rsidR="00BC7A34">
        <w:rPr>
          <w:rFonts w:ascii="Times New Roman" w:hAnsi="Times New Roman"/>
          <w:sz w:val="22"/>
        </w:rPr>
        <w:t>180</w:t>
      </w:r>
      <w:proofErr w:type="gramStart"/>
      <w:r w:rsidR="00BC7A34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2E4D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606183">
        <w:rPr>
          <w:rFonts w:ascii="Times New Roman" w:hAnsi="Times New Roman"/>
          <w:sz w:val="28"/>
          <w:szCs w:val="28"/>
        </w:rPr>
        <w:t>обществу с ограниченной ответственностью «Диспетчерская коммунальная служба»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C6383F" w:rsidRDefault="006B1D0E" w:rsidP="006B1D0E">
      <w:pPr>
        <w:jc w:val="both"/>
        <w:rPr>
          <w:rFonts w:ascii="Times New Roman" w:hAnsi="Times New Roman"/>
          <w:sz w:val="22"/>
          <w:szCs w:val="22"/>
        </w:rPr>
      </w:pPr>
    </w:p>
    <w:p w:rsidR="002E4D1C" w:rsidRPr="00C6383F" w:rsidRDefault="002E4D1C" w:rsidP="006B1D0E">
      <w:pPr>
        <w:jc w:val="both"/>
        <w:rPr>
          <w:rFonts w:ascii="Times New Roman" w:hAnsi="Times New Roman"/>
          <w:sz w:val="22"/>
          <w:szCs w:val="22"/>
        </w:rPr>
      </w:pPr>
    </w:p>
    <w:p w:rsidR="006D5DD0" w:rsidRDefault="006B1D0E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606183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F97820">
        <w:rPr>
          <w:rFonts w:ascii="Times New Roman" w:hAnsi="Times New Roman"/>
          <w:sz w:val="28"/>
          <w:szCs w:val="28"/>
        </w:rPr>
        <w:t xml:space="preserve">среднего </w:t>
      </w:r>
      <w:r w:rsidR="006D5DD0" w:rsidRPr="00E57054">
        <w:rPr>
          <w:rFonts w:ascii="Times New Roman" w:hAnsi="Times New Roman"/>
          <w:sz w:val="28"/>
          <w:szCs w:val="28"/>
        </w:rPr>
        <w:t xml:space="preserve">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606183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06183">
        <w:rPr>
          <w:rFonts w:ascii="Times New Roman" w:hAnsi="Times New Roman"/>
          <w:sz w:val="28"/>
          <w:szCs w:val="28"/>
        </w:rPr>
        <w:t>единственного заявления</w:t>
      </w:r>
      <w:r w:rsidR="00606183" w:rsidRPr="000517BD">
        <w:rPr>
          <w:rFonts w:ascii="Times New Roman" w:hAnsi="Times New Roman"/>
          <w:sz w:val="28"/>
          <w:szCs w:val="28"/>
        </w:rPr>
        <w:t xml:space="preserve"> </w:t>
      </w:r>
      <w:r w:rsidR="00606183">
        <w:rPr>
          <w:rFonts w:ascii="Times New Roman" w:hAnsi="Times New Roman"/>
          <w:sz w:val="28"/>
          <w:szCs w:val="28"/>
        </w:rPr>
        <w:t>Кравцова Андрея Алексеевича директора общества с ограниченной ответственностью «Диспетчерская коммунальная служба»</w:t>
      </w:r>
      <w:r w:rsidR="00606183" w:rsidRPr="0049277A">
        <w:rPr>
          <w:rFonts w:ascii="Times New Roman" w:hAnsi="Times New Roman"/>
          <w:sz w:val="28"/>
          <w:szCs w:val="28"/>
        </w:rPr>
        <w:t xml:space="preserve"> (</w:t>
      </w:r>
      <w:r w:rsidR="00606183">
        <w:rPr>
          <w:rFonts w:ascii="Times New Roman" w:hAnsi="Times New Roman"/>
          <w:sz w:val="28"/>
          <w:szCs w:val="28"/>
        </w:rPr>
        <w:t>ОГРН </w:t>
      </w:r>
      <w:r w:rsidR="00606183" w:rsidRPr="00606183">
        <w:rPr>
          <w:rFonts w:ascii="Times New Roman" w:hAnsi="Times New Roman"/>
          <w:sz w:val="28"/>
          <w:szCs w:val="28"/>
        </w:rPr>
        <w:t>1032401226494</w:t>
      </w:r>
      <w:r w:rsidR="00606183" w:rsidRPr="0049277A">
        <w:rPr>
          <w:rFonts w:ascii="Times New Roman" w:hAnsi="Times New Roman"/>
          <w:sz w:val="28"/>
          <w:szCs w:val="28"/>
        </w:rPr>
        <w:t>, ИНН </w:t>
      </w:r>
      <w:r w:rsidR="00606183" w:rsidRPr="00606183">
        <w:rPr>
          <w:rFonts w:ascii="Times New Roman" w:hAnsi="Times New Roman"/>
          <w:sz w:val="28"/>
          <w:szCs w:val="28"/>
        </w:rPr>
        <w:t>2452027844</w:t>
      </w:r>
      <w:r w:rsidR="00606183" w:rsidRPr="0049277A">
        <w:rPr>
          <w:rFonts w:ascii="Times New Roman" w:hAnsi="Times New Roman"/>
          <w:sz w:val="28"/>
          <w:szCs w:val="28"/>
        </w:rPr>
        <w:t>)</w:t>
      </w:r>
      <w:r w:rsidR="00606183">
        <w:rPr>
          <w:rFonts w:ascii="Times New Roman" w:hAnsi="Times New Roman"/>
          <w:sz w:val="28"/>
          <w:szCs w:val="28"/>
        </w:rPr>
        <w:t xml:space="preserve">, принимая во внимание заключение </w:t>
      </w:r>
      <w:r w:rsidR="00754BAE" w:rsidRPr="00754BAE">
        <w:rPr>
          <w:rFonts w:ascii="Times New Roman" w:hAnsi="Times New Roman"/>
          <w:sz w:val="28"/>
          <w:szCs w:val="28"/>
        </w:rPr>
        <w:t>№ 246 от 30</w:t>
      </w:r>
      <w:r w:rsidR="00606183" w:rsidRPr="00754BAE">
        <w:rPr>
          <w:rFonts w:ascii="Times New Roman" w:hAnsi="Times New Roman"/>
          <w:sz w:val="28"/>
          <w:szCs w:val="28"/>
        </w:rPr>
        <w:t>.04.2019 по</w:t>
      </w:r>
      <w:r w:rsidR="00606183">
        <w:rPr>
          <w:rFonts w:ascii="Times New Roman" w:hAnsi="Times New Roman"/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606183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606183">
        <w:rPr>
          <w:rFonts w:ascii="Times New Roman" w:hAnsi="Times New Roman"/>
          <w:sz w:val="28"/>
          <w:szCs w:val="28"/>
        </w:rPr>
        <w:t>обществу с ограниченной ответственностью «Диспетчерская коммунальная служба»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606183">
        <w:rPr>
          <w:rFonts w:ascii="Times New Roman" w:hAnsi="Times New Roman"/>
          <w:sz w:val="28"/>
          <w:szCs w:val="28"/>
        </w:rPr>
        <w:t>комнату</w:t>
      </w:r>
      <w:r w:rsidR="00606183" w:rsidRPr="00606183">
        <w:rPr>
          <w:rFonts w:ascii="Times New Roman" w:hAnsi="Times New Roman"/>
          <w:sz w:val="28"/>
          <w:szCs w:val="28"/>
        </w:rPr>
        <w:t xml:space="preserve"> № 12 со шкафами</w:t>
      </w:r>
      <w:r w:rsidR="00606183">
        <w:rPr>
          <w:rFonts w:ascii="Times New Roman" w:hAnsi="Times New Roman"/>
          <w:sz w:val="28"/>
          <w:szCs w:val="28"/>
        </w:rPr>
        <w:t>, комнату</w:t>
      </w:r>
      <w:r w:rsidR="00606183" w:rsidRPr="00606183">
        <w:rPr>
          <w:rFonts w:ascii="Times New Roman" w:hAnsi="Times New Roman"/>
          <w:sz w:val="28"/>
          <w:szCs w:val="28"/>
        </w:rPr>
        <w:t xml:space="preserve"> №25 (согласно  кадастровому паспорту № 24/13-282466 от 11.07.2013), общей площадью 22,3 кв. метра, нежилого помещения с кадастровым номером 24:58:0000000:10714, этаж 1, расположенного по адресу:</w:t>
      </w:r>
      <w:proofErr w:type="gramEnd"/>
      <w:r w:rsidR="00606183" w:rsidRPr="006061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6183" w:rsidRPr="00606183">
        <w:rPr>
          <w:rFonts w:ascii="Times New Roman" w:hAnsi="Times New Roman"/>
          <w:sz w:val="28"/>
          <w:szCs w:val="28"/>
        </w:rPr>
        <w:t>Российская Федерация, Красноярский край, ЗАТО</w:t>
      </w:r>
      <w:r w:rsidR="00606183">
        <w:rPr>
          <w:rFonts w:ascii="Times New Roman" w:hAnsi="Times New Roman"/>
          <w:sz w:val="28"/>
          <w:szCs w:val="28"/>
        </w:rPr>
        <w:t> </w:t>
      </w:r>
      <w:r w:rsidR="00606183" w:rsidRPr="00606183">
        <w:rPr>
          <w:rFonts w:ascii="Times New Roman" w:hAnsi="Times New Roman"/>
          <w:sz w:val="28"/>
          <w:szCs w:val="28"/>
        </w:rPr>
        <w:t xml:space="preserve">Железногорск, г. Железногорск, ул. Советской Армии, д. 30, </w:t>
      </w:r>
      <w:proofErr w:type="spellStart"/>
      <w:r w:rsidR="00606183" w:rsidRPr="00606183">
        <w:rPr>
          <w:rFonts w:ascii="Times New Roman" w:hAnsi="Times New Roman"/>
          <w:sz w:val="28"/>
          <w:szCs w:val="28"/>
        </w:rPr>
        <w:t>пом</w:t>
      </w:r>
      <w:proofErr w:type="spellEnd"/>
      <w:r w:rsidR="00606183" w:rsidRPr="00606183">
        <w:rPr>
          <w:rFonts w:ascii="Times New Roman" w:hAnsi="Times New Roman"/>
          <w:sz w:val="28"/>
          <w:szCs w:val="28"/>
        </w:rPr>
        <w:t>. 12</w:t>
      </w:r>
      <w:r w:rsidR="00606183">
        <w:rPr>
          <w:rFonts w:ascii="Times New Roman" w:hAnsi="Times New Roman"/>
          <w:sz w:val="28"/>
          <w:szCs w:val="28"/>
        </w:rPr>
        <w:t xml:space="preserve">, </w:t>
      </w:r>
      <w:r w:rsidR="002E4D1C" w:rsidRPr="00407021">
        <w:rPr>
          <w:rFonts w:ascii="Times New Roman" w:hAnsi="Times New Roman"/>
          <w:sz w:val="28"/>
          <w:szCs w:val="28"/>
        </w:rPr>
        <w:t xml:space="preserve">для </w:t>
      </w:r>
      <w:r w:rsidR="00606183">
        <w:rPr>
          <w:rFonts w:ascii="Times New Roman" w:hAnsi="Times New Roman"/>
          <w:sz w:val="28"/>
          <w:szCs w:val="28"/>
        </w:rPr>
        <w:t>размещения офиса</w:t>
      </w:r>
      <w:r w:rsidR="009B107C" w:rsidRPr="00407021">
        <w:rPr>
          <w:rFonts w:ascii="Times New Roman" w:hAnsi="Times New Roman"/>
          <w:sz w:val="28"/>
          <w:szCs w:val="28"/>
        </w:rPr>
        <w:t>,</w:t>
      </w:r>
      <w:r w:rsidR="009B107C" w:rsidRPr="00A20753">
        <w:rPr>
          <w:rFonts w:ascii="Times New Roman" w:hAnsi="Times New Roman"/>
          <w:sz w:val="28"/>
          <w:szCs w:val="28"/>
        </w:rPr>
        <w:t xml:space="preserve"> </w:t>
      </w:r>
      <w:r w:rsidR="004B0BD6" w:rsidRPr="00934D54">
        <w:rPr>
          <w:rFonts w:ascii="Times New Roman" w:hAnsi="Times New Roman"/>
          <w:sz w:val="28"/>
          <w:szCs w:val="28"/>
        </w:rPr>
        <w:t>на срок</w:t>
      </w:r>
      <w:r w:rsidR="00FB7BB7" w:rsidRPr="00934D54">
        <w:rPr>
          <w:rFonts w:ascii="Times New Roman" w:hAnsi="Times New Roman"/>
          <w:sz w:val="28"/>
          <w:szCs w:val="28"/>
        </w:rPr>
        <w:t xml:space="preserve"> </w:t>
      </w:r>
      <w:r w:rsidR="00606183">
        <w:rPr>
          <w:rFonts w:ascii="Times New Roman" w:hAnsi="Times New Roman"/>
          <w:sz w:val="28"/>
          <w:szCs w:val="28"/>
        </w:rPr>
        <w:t>5</w:t>
      </w:r>
      <w:r w:rsidR="00A20753" w:rsidRPr="00934D54">
        <w:rPr>
          <w:rFonts w:ascii="Times New Roman" w:hAnsi="Times New Roman"/>
          <w:sz w:val="28"/>
          <w:szCs w:val="28"/>
        </w:rPr>
        <w:t xml:space="preserve"> (</w:t>
      </w:r>
      <w:r w:rsidR="00606183">
        <w:rPr>
          <w:rFonts w:ascii="Times New Roman" w:hAnsi="Times New Roman"/>
          <w:sz w:val="28"/>
          <w:szCs w:val="28"/>
        </w:rPr>
        <w:t>пять</w:t>
      </w:r>
      <w:r w:rsidR="002E4D1C" w:rsidRPr="00934D54">
        <w:rPr>
          <w:rFonts w:ascii="Times New Roman" w:hAnsi="Times New Roman"/>
          <w:sz w:val="28"/>
          <w:szCs w:val="28"/>
        </w:rPr>
        <w:t>)</w:t>
      </w:r>
      <w:r w:rsidR="00FB7BB7" w:rsidRPr="00934D54">
        <w:rPr>
          <w:rFonts w:ascii="Times New Roman" w:hAnsi="Times New Roman"/>
          <w:sz w:val="28"/>
          <w:szCs w:val="28"/>
        </w:rPr>
        <w:t xml:space="preserve"> лет</w:t>
      </w:r>
      <w:r w:rsidR="009B107C" w:rsidRPr="00934D54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7820">
        <w:rPr>
          <w:rFonts w:ascii="Times New Roman" w:hAnsi="Times New Roman"/>
          <w:sz w:val="28"/>
          <w:szCs w:val="28"/>
        </w:rPr>
        <w:t xml:space="preserve"> </w:t>
      </w:r>
      <w:r w:rsidR="00606183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«Диспетчерская коммунальная служба»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4D1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06183">
        <w:rPr>
          <w:rFonts w:ascii="Times New Roman" w:hAnsi="Times New Roman"/>
          <w:sz w:val="28"/>
          <w:szCs w:val="28"/>
        </w:rPr>
        <w:t xml:space="preserve">обществом с ограниченной ответственностью «Диспетчерская коммунальная служба»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2E4D1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 xml:space="preserve">Железногорск </w:t>
      </w:r>
      <w:r w:rsidRPr="007C5E14">
        <w:rPr>
          <w:rFonts w:ascii="Times New Roman" w:hAnsi="Times New Roman"/>
          <w:sz w:val="28"/>
          <w:szCs w:val="28"/>
        </w:rPr>
        <w:t>(</w:t>
      </w:r>
      <w:r w:rsidR="00AB1ADD" w:rsidRPr="007C5E14">
        <w:rPr>
          <w:rFonts w:ascii="Times New Roman" w:hAnsi="Times New Roman"/>
          <w:sz w:val="28"/>
          <w:szCs w:val="28"/>
        </w:rPr>
        <w:t>Андросова</w:t>
      </w:r>
      <w:r w:rsidR="000A15DC" w:rsidRPr="007C5E14">
        <w:rPr>
          <w:rFonts w:ascii="Times New Roman" w:hAnsi="Times New Roman"/>
          <w:sz w:val="28"/>
          <w:szCs w:val="28"/>
        </w:rPr>
        <w:t> Е.В.</w:t>
      </w:r>
      <w:r w:rsidRPr="007C5E14">
        <w:rPr>
          <w:rFonts w:ascii="Times New Roman" w:hAnsi="Times New Roman"/>
          <w:sz w:val="28"/>
          <w:szCs w:val="28"/>
        </w:rPr>
        <w:t>) довести</w:t>
      </w:r>
      <w:r w:rsidRPr="00A87974">
        <w:rPr>
          <w:rFonts w:ascii="Times New Roman" w:hAnsi="Times New Roman"/>
          <w:sz w:val="28"/>
          <w:szCs w:val="28"/>
        </w:rPr>
        <w:t xml:space="preserve">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77632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="000E0D02">
        <w:rPr>
          <w:rFonts w:ascii="Times New Roman" w:hAnsi="Times New Roman"/>
          <w:sz w:val="28"/>
          <w:szCs w:val="28"/>
        </w:rPr>
        <w:t>С.Е. Пешкова.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35051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657">
        <w:rPr>
          <w:rFonts w:ascii="Times New Roman" w:hAnsi="Times New Roman"/>
          <w:sz w:val="28"/>
          <w:szCs w:val="28"/>
        </w:rPr>
        <w:t>Глав</w:t>
      </w:r>
      <w:r w:rsidR="00D34521" w:rsidRPr="00EC0657">
        <w:rPr>
          <w:rFonts w:ascii="Times New Roman" w:hAnsi="Times New Roman"/>
          <w:sz w:val="28"/>
          <w:szCs w:val="28"/>
        </w:rPr>
        <w:t>а</w:t>
      </w:r>
      <w:proofErr w:type="gramEnd"/>
      <w:r w:rsidRPr="00EC0657">
        <w:rPr>
          <w:rFonts w:ascii="Times New Roman" w:hAnsi="Times New Roman"/>
          <w:sz w:val="28"/>
          <w:szCs w:val="28"/>
        </w:rPr>
        <w:t xml:space="preserve"> </w:t>
      </w:r>
      <w:r w:rsidR="00E35D50" w:rsidRPr="00EC0657">
        <w:rPr>
          <w:rFonts w:ascii="Times New Roman" w:hAnsi="Times New Roman"/>
          <w:sz w:val="28"/>
          <w:szCs w:val="28"/>
        </w:rPr>
        <w:t>ЗАТО г. Железногорск</w:t>
      </w:r>
      <w:r w:rsidR="00407021" w:rsidRPr="00EC0657">
        <w:rPr>
          <w:rFonts w:ascii="Times New Roman" w:hAnsi="Times New Roman"/>
          <w:sz w:val="28"/>
          <w:szCs w:val="28"/>
        </w:rPr>
        <w:t xml:space="preserve"> </w:t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  <w:t xml:space="preserve">            </w:t>
      </w:r>
      <w:r w:rsidRPr="00EC0657">
        <w:rPr>
          <w:rFonts w:ascii="Times New Roman" w:hAnsi="Times New Roman"/>
          <w:sz w:val="28"/>
          <w:szCs w:val="28"/>
        </w:rPr>
        <w:tab/>
      </w:r>
      <w:r w:rsidR="00D34521" w:rsidRPr="00EC0657">
        <w:rPr>
          <w:rFonts w:ascii="Times New Roman" w:hAnsi="Times New Roman"/>
          <w:sz w:val="28"/>
          <w:szCs w:val="28"/>
        </w:rPr>
        <w:t xml:space="preserve">     </w:t>
      </w:r>
      <w:r w:rsidR="00320BBA" w:rsidRPr="00EC0657">
        <w:rPr>
          <w:rFonts w:ascii="Times New Roman" w:hAnsi="Times New Roman"/>
          <w:sz w:val="28"/>
          <w:szCs w:val="28"/>
        </w:rPr>
        <w:t xml:space="preserve">   </w:t>
      </w:r>
      <w:r w:rsidR="00407021" w:rsidRPr="00EC065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407021" w:rsidRPr="00EC06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Pr="006A4CD5" w:rsidRDefault="00835051" w:rsidP="00835051">
      <w:pPr>
        <w:ind w:left="3459" w:firstLine="7031"/>
        <w:rPr>
          <w:rFonts w:ascii="Times New Roman" w:hAnsi="Times New Roman"/>
          <w:sz w:val="28"/>
        </w:rPr>
      </w:pPr>
    </w:p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835051" w:rsidRPr="002B3F2B" w:rsidTr="005A3DDA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35051" w:rsidRPr="002B3F2B" w:rsidRDefault="00835051" w:rsidP="005A3DDA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835051" w:rsidRDefault="00835051" w:rsidP="00EE0C5E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  <w:sectPr w:rsidR="00835051" w:rsidSect="00835051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835051" w:rsidRPr="00835051" w:rsidRDefault="00835051" w:rsidP="00EE0C5E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835051" w:rsidRPr="00835051" w:rsidSect="001D3461">
      <w:pgSz w:w="16840" w:h="11907" w:orient="landscape" w:code="9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5D" w:rsidRDefault="00DF025D">
      <w:r>
        <w:separator/>
      </w:r>
    </w:p>
  </w:endnote>
  <w:endnote w:type="continuationSeparator" w:id="0">
    <w:p w:rsidR="00DF025D" w:rsidRDefault="00DF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5D" w:rsidRDefault="00DF025D">
      <w:r>
        <w:separator/>
      </w:r>
    </w:p>
  </w:footnote>
  <w:footnote w:type="continuationSeparator" w:id="0">
    <w:p w:rsidR="00DF025D" w:rsidRDefault="00DF0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B101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D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DDA" w:rsidRDefault="005A3DD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5A3DDA">
    <w:pPr>
      <w:pStyle w:val="a7"/>
      <w:jc w:val="center"/>
    </w:pPr>
  </w:p>
  <w:p w:rsidR="005A3DDA" w:rsidRDefault="005A3DD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34FEF"/>
    <w:rsid w:val="00036906"/>
    <w:rsid w:val="00037B45"/>
    <w:rsid w:val="00065620"/>
    <w:rsid w:val="0007325B"/>
    <w:rsid w:val="00084B82"/>
    <w:rsid w:val="0009591D"/>
    <w:rsid w:val="000A15DC"/>
    <w:rsid w:val="000B5A9B"/>
    <w:rsid w:val="000D0192"/>
    <w:rsid w:val="000D4FF0"/>
    <w:rsid w:val="000E0D02"/>
    <w:rsid w:val="000E1176"/>
    <w:rsid w:val="000E60DD"/>
    <w:rsid w:val="000E67B9"/>
    <w:rsid w:val="000F63DC"/>
    <w:rsid w:val="00100C0F"/>
    <w:rsid w:val="00112D61"/>
    <w:rsid w:val="00121E9A"/>
    <w:rsid w:val="001235B9"/>
    <w:rsid w:val="00125077"/>
    <w:rsid w:val="001354B9"/>
    <w:rsid w:val="001432A8"/>
    <w:rsid w:val="001540C4"/>
    <w:rsid w:val="0019083B"/>
    <w:rsid w:val="0019141D"/>
    <w:rsid w:val="001924E2"/>
    <w:rsid w:val="001A1604"/>
    <w:rsid w:val="001A2CA6"/>
    <w:rsid w:val="001B112F"/>
    <w:rsid w:val="001C05DF"/>
    <w:rsid w:val="001C1B3A"/>
    <w:rsid w:val="001C5C80"/>
    <w:rsid w:val="001C6EA8"/>
    <w:rsid w:val="001D3461"/>
    <w:rsid w:val="001F4D0E"/>
    <w:rsid w:val="002071B0"/>
    <w:rsid w:val="00207A4C"/>
    <w:rsid w:val="00207BDB"/>
    <w:rsid w:val="002152E0"/>
    <w:rsid w:val="00221BB0"/>
    <w:rsid w:val="00230A8A"/>
    <w:rsid w:val="00241A37"/>
    <w:rsid w:val="00245B5C"/>
    <w:rsid w:val="002700C5"/>
    <w:rsid w:val="0027330D"/>
    <w:rsid w:val="00290F95"/>
    <w:rsid w:val="002A1DB4"/>
    <w:rsid w:val="002A664A"/>
    <w:rsid w:val="002B5E24"/>
    <w:rsid w:val="002B75E2"/>
    <w:rsid w:val="002C7615"/>
    <w:rsid w:val="002D56B3"/>
    <w:rsid w:val="002E1118"/>
    <w:rsid w:val="002E4D1C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358A7"/>
    <w:rsid w:val="00366F85"/>
    <w:rsid w:val="003732D9"/>
    <w:rsid w:val="003743BC"/>
    <w:rsid w:val="00387CC8"/>
    <w:rsid w:val="00396778"/>
    <w:rsid w:val="003A14A7"/>
    <w:rsid w:val="003A34D6"/>
    <w:rsid w:val="003C6EE5"/>
    <w:rsid w:val="003D01B0"/>
    <w:rsid w:val="003E2391"/>
    <w:rsid w:val="003E3551"/>
    <w:rsid w:val="003F5109"/>
    <w:rsid w:val="00405605"/>
    <w:rsid w:val="00407021"/>
    <w:rsid w:val="00410798"/>
    <w:rsid w:val="00427898"/>
    <w:rsid w:val="00430714"/>
    <w:rsid w:val="004322BB"/>
    <w:rsid w:val="00433EFA"/>
    <w:rsid w:val="004412B2"/>
    <w:rsid w:val="00446EFD"/>
    <w:rsid w:val="00456EFF"/>
    <w:rsid w:val="004571EE"/>
    <w:rsid w:val="004620E2"/>
    <w:rsid w:val="004676A5"/>
    <w:rsid w:val="00477DD0"/>
    <w:rsid w:val="00483524"/>
    <w:rsid w:val="00486B0B"/>
    <w:rsid w:val="00487EDC"/>
    <w:rsid w:val="00492B4C"/>
    <w:rsid w:val="00496891"/>
    <w:rsid w:val="004B00C2"/>
    <w:rsid w:val="004B0BD6"/>
    <w:rsid w:val="004B4DEE"/>
    <w:rsid w:val="004E0CF1"/>
    <w:rsid w:val="004E1604"/>
    <w:rsid w:val="004E1B01"/>
    <w:rsid w:val="00512C36"/>
    <w:rsid w:val="0051726D"/>
    <w:rsid w:val="00517CD2"/>
    <w:rsid w:val="005245E3"/>
    <w:rsid w:val="00527505"/>
    <w:rsid w:val="00531040"/>
    <w:rsid w:val="00536C0D"/>
    <w:rsid w:val="005420B4"/>
    <w:rsid w:val="00546445"/>
    <w:rsid w:val="00562FA0"/>
    <w:rsid w:val="00564637"/>
    <w:rsid w:val="00583F8B"/>
    <w:rsid w:val="00583FD2"/>
    <w:rsid w:val="005962B6"/>
    <w:rsid w:val="005A0A6B"/>
    <w:rsid w:val="005A15D0"/>
    <w:rsid w:val="005A3DDA"/>
    <w:rsid w:val="005E114F"/>
    <w:rsid w:val="005E4ED6"/>
    <w:rsid w:val="005E6172"/>
    <w:rsid w:val="005E6A3D"/>
    <w:rsid w:val="00600150"/>
    <w:rsid w:val="00606183"/>
    <w:rsid w:val="00613906"/>
    <w:rsid w:val="006140EA"/>
    <w:rsid w:val="0061796C"/>
    <w:rsid w:val="00640202"/>
    <w:rsid w:val="00653DE6"/>
    <w:rsid w:val="006605AF"/>
    <w:rsid w:val="00665B71"/>
    <w:rsid w:val="00682D8D"/>
    <w:rsid w:val="00686250"/>
    <w:rsid w:val="006953FF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34862"/>
    <w:rsid w:val="00735522"/>
    <w:rsid w:val="007360B4"/>
    <w:rsid w:val="00745CCF"/>
    <w:rsid w:val="00754BAE"/>
    <w:rsid w:val="00757FF2"/>
    <w:rsid w:val="00765327"/>
    <w:rsid w:val="00777632"/>
    <w:rsid w:val="007914EC"/>
    <w:rsid w:val="007A2298"/>
    <w:rsid w:val="007A2C30"/>
    <w:rsid w:val="007A70F9"/>
    <w:rsid w:val="007C21E5"/>
    <w:rsid w:val="007C5E14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35051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A7AFA"/>
    <w:rsid w:val="008B0066"/>
    <w:rsid w:val="008C3683"/>
    <w:rsid w:val="008D1402"/>
    <w:rsid w:val="008E4584"/>
    <w:rsid w:val="0090461A"/>
    <w:rsid w:val="00905ED3"/>
    <w:rsid w:val="0091278E"/>
    <w:rsid w:val="00912F87"/>
    <w:rsid w:val="009151FD"/>
    <w:rsid w:val="00915865"/>
    <w:rsid w:val="00923D21"/>
    <w:rsid w:val="009255FA"/>
    <w:rsid w:val="00933A16"/>
    <w:rsid w:val="00934D54"/>
    <w:rsid w:val="009356E0"/>
    <w:rsid w:val="00937CDE"/>
    <w:rsid w:val="0096611D"/>
    <w:rsid w:val="00971727"/>
    <w:rsid w:val="00971A3F"/>
    <w:rsid w:val="009A0500"/>
    <w:rsid w:val="009B107C"/>
    <w:rsid w:val="009E5C6C"/>
    <w:rsid w:val="009F730B"/>
    <w:rsid w:val="00A054E8"/>
    <w:rsid w:val="00A128BC"/>
    <w:rsid w:val="00A13A32"/>
    <w:rsid w:val="00A20753"/>
    <w:rsid w:val="00A30DD9"/>
    <w:rsid w:val="00A40B3C"/>
    <w:rsid w:val="00A46118"/>
    <w:rsid w:val="00A5566D"/>
    <w:rsid w:val="00A55733"/>
    <w:rsid w:val="00A668D1"/>
    <w:rsid w:val="00A75C93"/>
    <w:rsid w:val="00AB0D9F"/>
    <w:rsid w:val="00AB1ADD"/>
    <w:rsid w:val="00AC4D82"/>
    <w:rsid w:val="00AD065E"/>
    <w:rsid w:val="00AD707C"/>
    <w:rsid w:val="00AE0390"/>
    <w:rsid w:val="00AE4C7F"/>
    <w:rsid w:val="00AF42A7"/>
    <w:rsid w:val="00AF5826"/>
    <w:rsid w:val="00B10146"/>
    <w:rsid w:val="00B45129"/>
    <w:rsid w:val="00B572C3"/>
    <w:rsid w:val="00B65B98"/>
    <w:rsid w:val="00B7559D"/>
    <w:rsid w:val="00B77F40"/>
    <w:rsid w:val="00B87345"/>
    <w:rsid w:val="00B87854"/>
    <w:rsid w:val="00BA0E95"/>
    <w:rsid w:val="00BA1AFB"/>
    <w:rsid w:val="00BA7CBD"/>
    <w:rsid w:val="00BC159A"/>
    <w:rsid w:val="00BC1AD2"/>
    <w:rsid w:val="00BC4DAF"/>
    <w:rsid w:val="00BC749E"/>
    <w:rsid w:val="00BC7A34"/>
    <w:rsid w:val="00BD0DA4"/>
    <w:rsid w:val="00BD3EB0"/>
    <w:rsid w:val="00BE73AE"/>
    <w:rsid w:val="00C05D91"/>
    <w:rsid w:val="00C06218"/>
    <w:rsid w:val="00C11C9A"/>
    <w:rsid w:val="00C1796D"/>
    <w:rsid w:val="00C36144"/>
    <w:rsid w:val="00C5618D"/>
    <w:rsid w:val="00C6383F"/>
    <w:rsid w:val="00C63B39"/>
    <w:rsid w:val="00C6454B"/>
    <w:rsid w:val="00C67F79"/>
    <w:rsid w:val="00C82715"/>
    <w:rsid w:val="00CA1CB7"/>
    <w:rsid w:val="00CA30D6"/>
    <w:rsid w:val="00CA7E69"/>
    <w:rsid w:val="00CB140B"/>
    <w:rsid w:val="00CC07B6"/>
    <w:rsid w:val="00CC533D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DF025D"/>
    <w:rsid w:val="00E23E6E"/>
    <w:rsid w:val="00E35D50"/>
    <w:rsid w:val="00E40ABD"/>
    <w:rsid w:val="00E445F2"/>
    <w:rsid w:val="00E56BCD"/>
    <w:rsid w:val="00E617BD"/>
    <w:rsid w:val="00E64A33"/>
    <w:rsid w:val="00E75FF2"/>
    <w:rsid w:val="00E76ADF"/>
    <w:rsid w:val="00E77619"/>
    <w:rsid w:val="00E87701"/>
    <w:rsid w:val="00E91344"/>
    <w:rsid w:val="00E920B8"/>
    <w:rsid w:val="00E96511"/>
    <w:rsid w:val="00EA74F4"/>
    <w:rsid w:val="00EB2512"/>
    <w:rsid w:val="00EC0657"/>
    <w:rsid w:val="00EC792F"/>
    <w:rsid w:val="00ED56B2"/>
    <w:rsid w:val="00EE0C5E"/>
    <w:rsid w:val="00EE36E2"/>
    <w:rsid w:val="00EE507B"/>
    <w:rsid w:val="00F02E43"/>
    <w:rsid w:val="00F06F99"/>
    <w:rsid w:val="00F17937"/>
    <w:rsid w:val="00F251CC"/>
    <w:rsid w:val="00F32FEA"/>
    <w:rsid w:val="00F3549E"/>
    <w:rsid w:val="00F41B32"/>
    <w:rsid w:val="00F47185"/>
    <w:rsid w:val="00F47406"/>
    <w:rsid w:val="00F50D84"/>
    <w:rsid w:val="00F67CA5"/>
    <w:rsid w:val="00F73BE8"/>
    <w:rsid w:val="00F82186"/>
    <w:rsid w:val="00F82A1C"/>
    <w:rsid w:val="00F87229"/>
    <w:rsid w:val="00F97820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Скрипченкова</cp:lastModifiedBy>
  <cp:revision>91</cp:revision>
  <cp:lastPrinted>2018-07-27T10:02:00Z</cp:lastPrinted>
  <dcterms:created xsi:type="dcterms:W3CDTF">2015-08-24T01:49:00Z</dcterms:created>
  <dcterms:modified xsi:type="dcterms:W3CDTF">2019-05-17T09:15:00Z</dcterms:modified>
</cp:coreProperties>
</file>