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2F" w:rsidRPr="007E212F" w:rsidRDefault="007E212F" w:rsidP="007E212F">
      <w:pPr>
        <w:spacing w:after="0"/>
        <w:jc w:val="center"/>
        <w:rPr>
          <w:sz w:val="24"/>
          <w:szCs w:val="24"/>
        </w:rPr>
      </w:pP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8"/>
          <w:szCs w:val="28"/>
        </w:rPr>
      </w:pPr>
      <w:r w:rsidRPr="00DA2F08">
        <w:rPr>
          <w:bCs/>
          <w:sz w:val="28"/>
          <w:szCs w:val="28"/>
        </w:rPr>
        <w:t>ОСНОВНЫЕ ЦЕЛИ И ЗАДАЧИ КОМИТЕТА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73FED" w:rsidRPr="00DA2F08" w:rsidRDefault="00973FED" w:rsidP="00973F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A2F08">
        <w:rPr>
          <w:sz w:val="28"/>
          <w:szCs w:val="28"/>
        </w:rPr>
        <w:t xml:space="preserve">2.1. Основной целью Комитета является обеспечение исполнения полномочий </w:t>
      </w:r>
      <w:proofErr w:type="gramStart"/>
      <w:r w:rsidRPr="00DA2F08">
        <w:rPr>
          <w:sz w:val="28"/>
          <w:szCs w:val="28"/>
        </w:rPr>
        <w:t>Администрации</w:t>
      </w:r>
      <w:proofErr w:type="gramEnd"/>
      <w:r w:rsidRPr="00DA2F08">
        <w:rPr>
          <w:sz w:val="28"/>
          <w:szCs w:val="28"/>
        </w:rPr>
        <w:t xml:space="preserve"> ЗАТО г. Железногорск по решению вопросов местного значения городского округа ЗАТО Железногорск в сфере  владения, пользования и распоряжения имуществом, находящимся в муниципальной собственности 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2.2. Основными задачами Комитета являются: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Обеспечение управления муниципальным имуществом в соответствии с действующим законодательством и порядками, утвержденными Советом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Обеспечение формирования доходов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г. Железногорск за счет использования имущества, находящегося в муниципальной собственности ЗАТО Железногорск.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Осуществление передачи и приема в муниципальную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ЗАТО Железногорск движимого и недвижимого имущества, закрепления имущества за муниципальными унитарными предприятиями и учреждениями.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Организация приватизации муниципального имущества.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Осуществление процедуры создания, реорганизации и ликвидации муниципальных предприятий и учреждений в соответствии с порядками, утвержденными муниципальными правовыми </w:t>
      </w:r>
      <w:proofErr w:type="gramStart"/>
      <w:r>
        <w:rPr>
          <w:sz w:val="28"/>
          <w:szCs w:val="28"/>
        </w:rPr>
        <w:t>актами</w:t>
      </w:r>
      <w:proofErr w:type="gramEnd"/>
      <w:r>
        <w:rPr>
          <w:sz w:val="28"/>
          <w:szCs w:val="28"/>
        </w:rPr>
        <w:t xml:space="preserve"> ЗАТО  Железногорск.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Учет и контроль за поступлением в </w:t>
      </w:r>
      <w:proofErr w:type="gramStart"/>
      <w:r>
        <w:rPr>
          <w:sz w:val="28"/>
          <w:szCs w:val="28"/>
        </w:rPr>
        <w:t>бюджет</w:t>
      </w:r>
      <w:proofErr w:type="gramEnd"/>
      <w:r>
        <w:rPr>
          <w:sz w:val="28"/>
          <w:szCs w:val="28"/>
        </w:rPr>
        <w:t xml:space="preserve"> ЗАТО Железногорск доходов от реализации имущества муниципальной казны, за отчислениями от чистой прибыли муниципальных унитарных предприятий, дивидендов по акциям (долям) и доходов от прочих форм участия в капитале;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Контроль за сохранностью и эффективным использованием муниципального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Иные задачи в соответствии с законодательством Российской Федерации  и муниципальными правовыми </w:t>
      </w:r>
      <w:proofErr w:type="gramStart"/>
      <w:r>
        <w:rPr>
          <w:sz w:val="28"/>
          <w:szCs w:val="28"/>
        </w:rPr>
        <w:t>актами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DA2F08">
        <w:rPr>
          <w:sz w:val="28"/>
          <w:szCs w:val="28"/>
        </w:rPr>
        <w:t>ФУНКЦИИ КОМИТЕТА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 xml:space="preserve">3.1. В </w:t>
      </w:r>
      <w:proofErr w:type="gramStart"/>
      <w:r w:rsidRPr="00DA2F08">
        <w:rPr>
          <w:sz w:val="28"/>
          <w:szCs w:val="28"/>
        </w:rPr>
        <w:t>соответствии</w:t>
      </w:r>
      <w:proofErr w:type="gramEnd"/>
      <w:r w:rsidRPr="00DA2F08">
        <w:rPr>
          <w:sz w:val="28"/>
          <w:szCs w:val="28"/>
        </w:rPr>
        <w:t xml:space="preserve"> с возложенными на него задачами Комитет осуществляет следующие функции: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3.1.1. Обеспечивает подготовку</w:t>
      </w:r>
      <w:r>
        <w:rPr>
          <w:sz w:val="28"/>
          <w:szCs w:val="28"/>
        </w:rPr>
        <w:t xml:space="preserve"> проектов</w:t>
      </w:r>
      <w:r w:rsidRPr="00DA2F08">
        <w:rPr>
          <w:sz w:val="28"/>
          <w:szCs w:val="28"/>
        </w:rPr>
        <w:t xml:space="preserve"> муниципальных правовых актов, регулирующих порядок управления имуществом, входящим в состав Муниципальной </w:t>
      </w:r>
      <w:proofErr w:type="gramStart"/>
      <w:r w:rsidRPr="00DA2F08">
        <w:rPr>
          <w:sz w:val="28"/>
          <w:szCs w:val="28"/>
        </w:rPr>
        <w:t>казны</w:t>
      </w:r>
      <w:proofErr w:type="gramEnd"/>
      <w:r w:rsidRPr="00DA2F08">
        <w:rPr>
          <w:sz w:val="28"/>
          <w:szCs w:val="28"/>
        </w:rPr>
        <w:t xml:space="preserve"> ЗАТО Железногорск. 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DA2F08">
        <w:rPr>
          <w:sz w:val="28"/>
          <w:szCs w:val="28"/>
        </w:rPr>
        <w:t>. Обеспечивает подготовку</w:t>
      </w:r>
      <w:r>
        <w:rPr>
          <w:sz w:val="28"/>
          <w:szCs w:val="28"/>
        </w:rPr>
        <w:t xml:space="preserve"> проектов</w:t>
      </w:r>
      <w:r w:rsidRPr="00DA2F08">
        <w:rPr>
          <w:sz w:val="28"/>
          <w:szCs w:val="28"/>
        </w:rPr>
        <w:t xml:space="preserve"> муниципальных правовых актов о включении </w:t>
      </w:r>
      <w:r>
        <w:rPr>
          <w:sz w:val="28"/>
          <w:szCs w:val="28"/>
        </w:rPr>
        <w:t xml:space="preserve">  </w:t>
      </w:r>
      <w:r w:rsidRPr="00DA2F08">
        <w:rPr>
          <w:sz w:val="28"/>
          <w:szCs w:val="28"/>
        </w:rPr>
        <w:t>имущества в состав</w:t>
      </w:r>
      <w:r>
        <w:rPr>
          <w:sz w:val="28"/>
          <w:szCs w:val="28"/>
        </w:rPr>
        <w:t xml:space="preserve">  </w:t>
      </w:r>
      <w:r w:rsidRPr="00DA2F08">
        <w:rPr>
          <w:sz w:val="28"/>
          <w:szCs w:val="28"/>
        </w:rPr>
        <w:t xml:space="preserve"> Муниципальной </w:t>
      </w:r>
      <w:proofErr w:type="gramStart"/>
      <w:r w:rsidRPr="00DA2F08">
        <w:rPr>
          <w:sz w:val="28"/>
          <w:szCs w:val="28"/>
        </w:rPr>
        <w:t>казны</w:t>
      </w:r>
      <w:proofErr w:type="gramEnd"/>
      <w:r w:rsidRPr="00DA2F08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 и об исключении имущества из состава Муниципальной казны ЗАТО Железногорск</w:t>
      </w:r>
      <w:r w:rsidRPr="00DA2F08">
        <w:rPr>
          <w:sz w:val="28"/>
          <w:szCs w:val="28"/>
        </w:rPr>
        <w:t>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3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 xml:space="preserve">проектов </w:t>
      </w:r>
      <w:r w:rsidRPr="00DA2F08">
        <w:rPr>
          <w:sz w:val="28"/>
          <w:szCs w:val="28"/>
        </w:rPr>
        <w:t xml:space="preserve">муниципальных правовых </w:t>
      </w:r>
      <w:proofErr w:type="gramStart"/>
      <w:r w:rsidRPr="00DA2F08">
        <w:rPr>
          <w:sz w:val="28"/>
          <w:szCs w:val="28"/>
        </w:rPr>
        <w:t>актов</w:t>
      </w:r>
      <w:proofErr w:type="gramEnd"/>
      <w:r w:rsidRPr="00DA2F08">
        <w:rPr>
          <w:sz w:val="28"/>
          <w:szCs w:val="28"/>
        </w:rPr>
        <w:t xml:space="preserve"> ЗАТО Железногорск и иных документов по приему имущества в муниципальную собственность.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 xml:space="preserve">проектов </w:t>
      </w:r>
      <w:r w:rsidRPr="00DA2F08">
        <w:rPr>
          <w:sz w:val="28"/>
          <w:szCs w:val="28"/>
        </w:rPr>
        <w:t xml:space="preserve">муниципальных правовых </w:t>
      </w:r>
      <w:proofErr w:type="gramStart"/>
      <w:r w:rsidRPr="00DA2F08">
        <w:rPr>
          <w:sz w:val="28"/>
          <w:szCs w:val="28"/>
        </w:rPr>
        <w:t>актов</w:t>
      </w:r>
      <w:proofErr w:type="gramEnd"/>
      <w:r w:rsidRPr="00DA2F08">
        <w:rPr>
          <w:sz w:val="28"/>
          <w:szCs w:val="28"/>
        </w:rPr>
        <w:t xml:space="preserve"> ЗАТО Железногорск и иных документов по передаче муниципального имущества в федеральную, краевую собственность,</w:t>
      </w:r>
      <w:r>
        <w:rPr>
          <w:sz w:val="28"/>
          <w:szCs w:val="28"/>
        </w:rPr>
        <w:t xml:space="preserve"> собственность муниципальных образований,</w:t>
      </w:r>
      <w:r w:rsidRPr="00DA2F08">
        <w:rPr>
          <w:sz w:val="28"/>
          <w:szCs w:val="28"/>
        </w:rPr>
        <w:t xml:space="preserve"> по отчуждению муниципального имущества ЗАТО Железногорск, не связанному с приватизацией.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DA2F08">
        <w:rPr>
          <w:sz w:val="28"/>
          <w:szCs w:val="28"/>
        </w:rPr>
        <w:t>. Обеспечивает подготовку</w:t>
      </w:r>
      <w:r>
        <w:rPr>
          <w:sz w:val="28"/>
          <w:szCs w:val="28"/>
        </w:rPr>
        <w:t xml:space="preserve"> проектов</w:t>
      </w:r>
      <w:r w:rsidRPr="00DA2F08">
        <w:rPr>
          <w:sz w:val="28"/>
          <w:szCs w:val="28"/>
        </w:rPr>
        <w:t xml:space="preserve"> муниципальных правовых актов по списанию имущества Муниципальной </w:t>
      </w:r>
      <w:proofErr w:type="gramStart"/>
      <w:r w:rsidRPr="00DA2F08">
        <w:rPr>
          <w:sz w:val="28"/>
          <w:szCs w:val="28"/>
        </w:rPr>
        <w:t>казны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 xml:space="preserve">проектов </w:t>
      </w:r>
      <w:r w:rsidRPr="00DA2F08">
        <w:rPr>
          <w:sz w:val="28"/>
          <w:szCs w:val="28"/>
        </w:rPr>
        <w:t xml:space="preserve">муниципальных правовых актов, регулирующих порядок признания имущества </w:t>
      </w:r>
      <w:proofErr w:type="gramStart"/>
      <w:r w:rsidRPr="00DA2F08">
        <w:rPr>
          <w:sz w:val="28"/>
          <w:szCs w:val="28"/>
        </w:rPr>
        <w:t>бесхозяйным</w:t>
      </w:r>
      <w:proofErr w:type="gramEnd"/>
      <w:r w:rsidRPr="00DA2F08">
        <w:rPr>
          <w:sz w:val="28"/>
          <w:szCs w:val="28"/>
        </w:rPr>
        <w:t>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7</w:t>
      </w:r>
      <w:r w:rsidRPr="00DA2F08">
        <w:rPr>
          <w:sz w:val="28"/>
          <w:szCs w:val="28"/>
        </w:rPr>
        <w:t>. Организует подготовку документов, необходимых для включения объектов в Реестр бесхозяйного имущества.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8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</w:t>
      </w:r>
      <w:proofErr w:type="gramStart"/>
      <w:r w:rsidRPr="00DA2F08">
        <w:rPr>
          <w:sz w:val="28"/>
          <w:szCs w:val="28"/>
        </w:rPr>
        <w:t>актов</w:t>
      </w:r>
      <w:proofErr w:type="gramEnd"/>
      <w:r w:rsidRPr="00DA2F08">
        <w:rPr>
          <w:sz w:val="28"/>
          <w:szCs w:val="28"/>
        </w:rPr>
        <w:t xml:space="preserve"> ЗАТО Железногорск о включении объектов в Реестр бесхозяйного имущества.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9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актов, регулирующих порядок подготовки концессионных соглашений, реализуемых в отношении имущества, находящегося в муниципальной </w:t>
      </w:r>
      <w:proofErr w:type="gramStart"/>
      <w:r w:rsidRPr="00DA2F08">
        <w:rPr>
          <w:sz w:val="28"/>
          <w:szCs w:val="28"/>
        </w:rPr>
        <w:t>собственности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3.1.1</w:t>
      </w:r>
      <w:r>
        <w:rPr>
          <w:sz w:val="28"/>
          <w:szCs w:val="28"/>
        </w:rPr>
        <w:t>0</w:t>
      </w:r>
      <w:r w:rsidRPr="00DA2F08">
        <w:rPr>
          <w:sz w:val="28"/>
          <w:szCs w:val="28"/>
        </w:rPr>
        <w:t>. Осуществляет мероприятия по подготовке концессионных соглашений в соответствии с</w:t>
      </w:r>
      <w:r>
        <w:rPr>
          <w:sz w:val="28"/>
          <w:szCs w:val="28"/>
        </w:rPr>
        <w:t xml:space="preserve"> действующим законодательством и</w:t>
      </w:r>
      <w:r w:rsidRPr="00383B09">
        <w:rPr>
          <w:sz w:val="28"/>
          <w:szCs w:val="28"/>
        </w:rPr>
        <w:t xml:space="preserve"> </w:t>
      </w:r>
      <w:r w:rsidRPr="00DA2F08">
        <w:rPr>
          <w:sz w:val="28"/>
          <w:szCs w:val="28"/>
        </w:rPr>
        <w:t xml:space="preserve">муниципальными правовыми </w:t>
      </w:r>
      <w:proofErr w:type="gramStart"/>
      <w:r w:rsidRPr="00DA2F08">
        <w:rPr>
          <w:sz w:val="28"/>
          <w:szCs w:val="28"/>
        </w:rPr>
        <w:t>актами</w:t>
      </w:r>
      <w:proofErr w:type="gramEnd"/>
      <w:r>
        <w:rPr>
          <w:sz w:val="28"/>
          <w:szCs w:val="28"/>
        </w:rPr>
        <w:t xml:space="preserve"> ЗАТО Железногорск</w:t>
      </w:r>
      <w:r w:rsidRPr="00DA2F08">
        <w:rPr>
          <w:sz w:val="28"/>
          <w:szCs w:val="28"/>
        </w:rPr>
        <w:t>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актов, регулирующих порядок приватизации муниципального имущества.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3.1.1</w:t>
      </w:r>
      <w:r>
        <w:rPr>
          <w:sz w:val="28"/>
          <w:szCs w:val="28"/>
        </w:rPr>
        <w:t>2</w:t>
      </w:r>
      <w:r w:rsidRPr="00DA2F08">
        <w:rPr>
          <w:sz w:val="28"/>
          <w:szCs w:val="28"/>
        </w:rPr>
        <w:t>. Организует приватизацию муниципального имущества в порядке и сроки, установленные действующим законодательством и муниципальными правовыми актами.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DA2F08">
        <w:rPr>
          <w:sz w:val="28"/>
          <w:szCs w:val="28"/>
        </w:rPr>
        <w:t xml:space="preserve">. Осуществляет ведение Реестра муниципальной </w:t>
      </w:r>
      <w:proofErr w:type="gramStart"/>
      <w:r w:rsidRPr="00DA2F08">
        <w:rPr>
          <w:sz w:val="28"/>
          <w:szCs w:val="28"/>
        </w:rPr>
        <w:t>собственности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Pr="00DA2F08">
        <w:rPr>
          <w:sz w:val="28"/>
          <w:szCs w:val="28"/>
        </w:rPr>
        <w:t xml:space="preserve">. Осуществляет выдачу выписок из Реестра муниципальной </w:t>
      </w:r>
      <w:proofErr w:type="gramStart"/>
      <w:r w:rsidRPr="00DA2F08">
        <w:rPr>
          <w:sz w:val="28"/>
          <w:szCs w:val="28"/>
        </w:rPr>
        <w:t>собственности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15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актов, регулирующих порядок управления муниципальным имуществом, закрепленным за муниципальными учреждениями на праве оперативного управления и за муниципальными предприятиями на праве хозяйственного ведения. 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16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 и иных документов по закреплению муниципального имущества на праве хозяйственного ведения за муниципальными предприятиями, на праве оперативного </w:t>
      </w:r>
      <w:r>
        <w:rPr>
          <w:sz w:val="28"/>
          <w:szCs w:val="28"/>
        </w:rPr>
        <w:t>управления</w:t>
      </w:r>
      <w:r w:rsidRPr="00DA2F08">
        <w:rPr>
          <w:sz w:val="28"/>
          <w:szCs w:val="28"/>
        </w:rPr>
        <w:t xml:space="preserve"> за муниципальными учреждениями, и его изъятию.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17</w:t>
      </w:r>
      <w:r w:rsidRPr="00DA2F08">
        <w:rPr>
          <w:sz w:val="28"/>
          <w:szCs w:val="28"/>
        </w:rPr>
        <w:t>. Обеспечивает подготовку</w:t>
      </w:r>
      <w:r w:rsidRPr="002D54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</w:t>
      </w:r>
      <w:proofErr w:type="gramStart"/>
      <w:r w:rsidRPr="00DA2F08">
        <w:rPr>
          <w:sz w:val="28"/>
          <w:szCs w:val="28"/>
        </w:rPr>
        <w:t>актов</w:t>
      </w:r>
      <w:proofErr w:type="gramEnd"/>
      <w:r w:rsidRPr="00DA2F08">
        <w:rPr>
          <w:sz w:val="28"/>
          <w:szCs w:val="28"/>
        </w:rPr>
        <w:t xml:space="preserve"> ЗАТО Железногорск и иных документов по списанию имущества, закрепленного на праве хозяйственного ведения за муниципальными </w:t>
      </w:r>
      <w:r w:rsidRPr="00DA2F08">
        <w:rPr>
          <w:sz w:val="28"/>
          <w:szCs w:val="28"/>
        </w:rPr>
        <w:lastRenderedPageBreak/>
        <w:t>предприятиями, имущества, закрепленного на праве оперативного управления за муниципальными учреждениями и муниципальными казенными предприятиями, имущества, находящегося в Муниципальной казне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18</w:t>
      </w:r>
      <w:r w:rsidRPr="00DA2F08">
        <w:rPr>
          <w:sz w:val="28"/>
          <w:szCs w:val="28"/>
        </w:rPr>
        <w:t>. Разрабатывает муниципальные правовые акты, регулирующие порядки создания, реорганизации и ликвидации муниципальных унитарных предприятий и муниципальных учреждений, управления акциями (долями), находящимися в муниципальной собственности, передачи муниципального имущества в доверительное управление.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19</w:t>
      </w:r>
      <w:r w:rsidRPr="00DA2F08">
        <w:rPr>
          <w:sz w:val="28"/>
          <w:szCs w:val="28"/>
        </w:rPr>
        <w:t>. Готовит документы и проекты муниципальных правовых актов по созданию, реорганизации и ликвидации муниципальных унитарных предприятий и учреждений.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3.1.2</w:t>
      </w:r>
      <w:r>
        <w:rPr>
          <w:sz w:val="28"/>
          <w:szCs w:val="28"/>
        </w:rPr>
        <w:t>0</w:t>
      </w:r>
      <w:r w:rsidRPr="00DA2F08">
        <w:rPr>
          <w:sz w:val="28"/>
          <w:szCs w:val="28"/>
        </w:rPr>
        <w:t>. Осуществляет подготовку проектов муниципальных правовых актов по утверждению уставов создаваемых муниципальных унитарных предприятий и учреждений, по утверждению изменений и дополнений в уставы действующих муниципальных унитарных предприятий и учреждений, по утверждению  ликвидационных балансов и передаточных актов при реорганизации и ликвидации муниципальных унитарных предприятий и учреждений.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3.1.2</w:t>
      </w:r>
      <w:r>
        <w:rPr>
          <w:sz w:val="28"/>
          <w:szCs w:val="28"/>
        </w:rPr>
        <w:t>1</w:t>
      </w:r>
      <w:r w:rsidRPr="00DA2F08">
        <w:rPr>
          <w:sz w:val="28"/>
          <w:szCs w:val="28"/>
        </w:rPr>
        <w:t>. Осуществляет подготовку и оформление документов для проведения государственной регистрации учреждаемых муниципальных унитарных предприятий и учреждений.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3.1.2</w:t>
      </w:r>
      <w:r>
        <w:rPr>
          <w:sz w:val="28"/>
          <w:szCs w:val="28"/>
        </w:rPr>
        <w:t>2</w:t>
      </w:r>
      <w:r w:rsidRPr="00DA2F08">
        <w:rPr>
          <w:sz w:val="28"/>
          <w:szCs w:val="28"/>
        </w:rPr>
        <w:t>. Осуществляет подготовку проектов муниципальных правовых актов по передаче муниципального имущества в уставный фонд муниципальных предприятий.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3.1.2</w:t>
      </w:r>
      <w:r>
        <w:rPr>
          <w:sz w:val="28"/>
          <w:szCs w:val="28"/>
        </w:rPr>
        <w:t>3</w:t>
      </w:r>
      <w:r w:rsidRPr="00DA2F08">
        <w:rPr>
          <w:sz w:val="28"/>
          <w:szCs w:val="28"/>
        </w:rPr>
        <w:t xml:space="preserve">. </w:t>
      </w:r>
      <w:proofErr w:type="gramStart"/>
      <w:r w:rsidRPr="00DA2F08">
        <w:rPr>
          <w:sz w:val="28"/>
          <w:szCs w:val="28"/>
        </w:rPr>
        <w:t>Обеспечивает подготовку</w:t>
      </w:r>
      <w:r w:rsidRPr="002D54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 регламентирующих порядок согласования муниципальным унитарным предприятиям вхождения в состав коммерческих и некоммерческих организаций, заключения договоров заимствований, предоставления займов, поручительств, получения банковских гарантий, с иным обременением, переменой лиц в обязательствах, крупных сделок или сделок, в совершении которых имеется заинтересованность руководителей муниципальных унитарных предприятий, по согласованию сдачи имущества в аренду.</w:t>
      </w:r>
      <w:proofErr w:type="gramEnd"/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3.1.2</w:t>
      </w:r>
      <w:r>
        <w:rPr>
          <w:sz w:val="28"/>
          <w:szCs w:val="28"/>
        </w:rPr>
        <w:t>4</w:t>
      </w:r>
      <w:r w:rsidRPr="00DA2F08">
        <w:rPr>
          <w:sz w:val="28"/>
          <w:szCs w:val="28"/>
        </w:rPr>
        <w:t xml:space="preserve">. </w:t>
      </w:r>
      <w:proofErr w:type="gramStart"/>
      <w:r w:rsidRPr="00DA2F08">
        <w:rPr>
          <w:sz w:val="28"/>
          <w:szCs w:val="28"/>
        </w:rPr>
        <w:t>Осуществляет подготовку проектов муниципальных правовых актов по согласованию муниципальным унитарным предприятиям вхождения в состав коммерческих и некоммерческих организаций, заключения договоров заимствований, предоставления займов, поручительств, получения банковских гарантий, с иным обременением, переменой лиц в обязательствах, крупных сделок или сделок, в совершении которых имеется заинтересованность руководителей муниципальных унитарных предприятий, согласованию сдачи имущества в аренду.</w:t>
      </w:r>
      <w:proofErr w:type="gramEnd"/>
    </w:p>
    <w:p w:rsidR="00973FED" w:rsidRPr="00DA2F08" w:rsidRDefault="00973FED" w:rsidP="0097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F0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A2F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2F08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проектов муниципальных правовых актов, регламентирующих порядок  согласования бюджетным и автономным учреждениям распоряжения недвижимым муниципальным имуществом и особо ценным имуществом, закрепленным за ними на праве оперативного </w:t>
      </w:r>
      <w:r w:rsidRPr="00DA2F08">
        <w:rPr>
          <w:rFonts w:ascii="Times New Roman" w:hAnsi="Times New Roman" w:cs="Times New Roman"/>
          <w:sz w:val="28"/>
          <w:szCs w:val="28"/>
        </w:rPr>
        <w:lastRenderedPageBreak/>
        <w:t>управления, а также согласование распоряжения иным имуществом, в случаях совершения крупных сделок, сделок с заинтересованными лицами, внесения имущества в уставный (складочный) капитал других юридических лиц или иной передачи этого имущества другим юридическим лицам</w:t>
      </w:r>
      <w:proofErr w:type="gramEnd"/>
      <w:r w:rsidRPr="00DA2F08">
        <w:rPr>
          <w:rFonts w:ascii="Times New Roman" w:hAnsi="Times New Roman" w:cs="Times New Roman"/>
          <w:sz w:val="28"/>
          <w:szCs w:val="28"/>
        </w:rPr>
        <w:t xml:space="preserve"> в качестве их учредителя или участника.</w:t>
      </w:r>
    </w:p>
    <w:p w:rsidR="00973FED" w:rsidRPr="00DA2F08" w:rsidRDefault="00973FED" w:rsidP="0097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F0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A2F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2F08">
        <w:rPr>
          <w:rFonts w:ascii="Times New Roman" w:hAnsi="Times New Roman" w:cs="Times New Roman"/>
          <w:sz w:val="28"/>
          <w:szCs w:val="28"/>
        </w:rPr>
        <w:t>Осуществляет подготовку проектов муниципальных правовых актов по согласованию бюджетным и автономным учреждениям распоряжения недвижимым муниципальным имуществом и особо ценным имуществом, закрепленным за ними на праве оперативного управления, а также согласование распоряжения иным имуществом, в случаях совершения крупных сделок (за исключением денежных средств), сделок с заинтересованными лицами, внесения имущества в уставный (складочный) капитал других юридических лиц или иной передачи этого имущества</w:t>
      </w:r>
      <w:proofErr w:type="gramEnd"/>
      <w:r w:rsidRPr="00DA2F08">
        <w:rPr>
          <w:rFonts w:ascii="Times New Roman" w:hAnsi="Times New Roman" w:cs="Times New Roman"/>
          <w:sz w:val="28"/>
          <w:szCs w:val="28"/>
        </w:rPr>
        <w:t xml:space="preserve"> другим юридическим лицам в качестве их учредителя или участника.</w:t>
      </w:r>
    </w:p>
    <w:p w:rsidR="00973FED" w:rsidRPr="00DA2F08" w:rsidRDefault="00973FED" w:rsidP="0097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F0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A2F08">
        <w:rPr>
          <w:rFonts w:ascii="Times New Roman" w:hAnsi="Times New Roman" w:cs="Times New Roman"/>
          <w:sz w:val="28"/>
          <w:szCs w:val="28"/>
        </w:rPr>
        <w:t xml:space="preserve">. Обеспечивает подготовку проектов муниципальных правовых актов, регламентирующих порядок предварительного согласования крупных сделок, связанных с распоряжением денежными средствами, совершаемых муниципальными бюджетными учреждениями.  </w:t>
      </w:r>
    </w:p>
    <w:p w:rsidR="00973FED" w:rsidRPr="00DA2F08" w:rsidRDefault="00973FED" w:rsidP="0097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F0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A2F08">
        <w:rPr>
          <w:rFonts w:ascii="Times New Roman" w:hAnsi="Times New Roman" w:cs="Times New Roman"/>
          <w:sz w:val="28"/>
          <w:szCs w:val="28"/>
        </w:rPr>
        <w:t xml:space="preserve">. Осуществляет подготовку проектов муниципальных правовых актов по предварительному согласованию бюджетным учреждениям совершения крупных сделок, связанных с распоряжением денежными средствами.  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29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актов, регламентирующих порядок проведения заседаний балансовой комиссии по рассмотрению финансово-хозяйственной деятельности муниципальных унитарных предприятий. 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3.1.3</w:t>
      </w:r>
      <w:r>
        <w:rPr>
          <w:sz w:val="28"/>
          <w:szCs w:val="28"/>
        </w:rPr>
        <w:t>0</w:t>
      </w:r>
      <w:r w:rsidRPr="00DA2F08">
        <w:rPr>
          <w:sz w:val="28"/>
          <w:szCs w:val="28"/>
        </w:rPr>
        <w:t>. Организует проведение заседаний постоянно</w:t>
      </w:r>
      <w:r>
        <w:rPr>
          <w:sz w:val="28"/>
          <w:szCs w:val="28"/>
        </w:rPr>
        <w:t xml:space="preserve"> </w:t>
      </w:r>
      <w:r w:rsidRPr="00DA2F08">
        <w:rPr>
          <w:sz w:val="28"/>
          <w:szCs w:val="28"/>
        </w:rPr>
        <w:t>действующей балансовой комиссии.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3.1.3</w:t>
      </w:r>
      <w:r>
        <w:rPr>
          <w:sz w:val="28"/>
          <w:szCs w:val="28"/>
        </w:rPr>
        <w:t>1</w:t>
      </w:r>
      <w:r w:rsidRPr="00DA2F08">
        <w:rPr>
          <w:sz w:val="28"/>
          <w:szCs w:val="28"/>
        </w:rPr>
        <w:t>. Обеспечивает подготовку</w:t>
      </w:r>
      <w:r w:rsidRPr="002D54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 по результатам проведения заседаний балансовой комиссии по рассмотрению финансово-хозяйственной деятельности муниципальных унитарных предприятий. 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3.1.3</w:t>
      </w:r>
      <w:r>
        <w:rPr>
          <w:sz w:val="28"/>
          <w:szCs w:val="28"/>
        </w:rPr>
        <w:t>2</w:t>
      </w:r>
      <w:r w:rsidRPr="00DA2F08">
        <w:rPr>
          <w:sz w:val="28"/>
          <w:szCs w:val="28"/>
        </w:rPr>
        <w:t xml:space="preserve">. Обеспечивает подготовку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актов, регламентирующих управлени</w:t>
      </w:r>
      <w:r>
        <w:rPr>
          <w:sz w:val="28"/>
          <w:szCs w:val="28"/>
        </w:rPr>
        <w:t>е</w:t>
      </w:r>
      <w:r w:rsidRPr="00DA2F08">
        <w:rPr>
          <w:sz w:val="28"/>
          <w:szCs w:val="28"/>
        </w:rPr>
        <w:t xml:space="preserve"> хозяйственными обществами, акции (доли) которых находятся в муниципальной собственности.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3.1.3</w:t>
      </w:r>
      <w:r>
        <w:rPr>
          <w:sz w:val="28"/>
          <w:szCs w:val="28"/>
        </w:rPr>
        <w:t>3</w:t>
      </w:r>
      <w:r w:rsidRPr="00DA2F08">
        <w:rPr>
          <w:sz w:val="28"/>
          <w:szCs w:val="28"/>
        </w:rPr>
        <w:t>. Обеспечивает подготовку</w:t>
      </w:r>
      <w:r w:rsidRPr="002D54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A2F08">
        <w:rPr>
          <w:sz w:val="28"/>
          <w:szCs w:val="28"/>
        </w:rPr>
        <w:t xml:space="preserve"> муниципальных правовых актов по назначению (освобождению) в установленном порядке </w:t>
      </w:r>
      <w:proofErr w:type="gramStart"/>
      <w:r w:rsidRPr="00DA2F08">
        <w:rPr>
          <w:sz w:val="28"/>
          <w:szCs w:val="28"/>
        </w:rPr>
        <w:t>представителей</w:t>
      </w:r>
      <w:proofErr w:type="gramEnd"/>
      <w:r w:rsidRPr="00DA2F08">
        <w:rPr>
          <w:sz w:val="28"/>
          <w:szCs w:val="28"/>
        </w:rPr>
        <w:t xml:space="preserve"> ЗАТО Железногорск в органы управления хозяйственных обществ, акции (доли) которых находятся в муниципальной собственности.</w:t>
      </w:r>
    </w:p>
    <w:p w:rsidR="00973FED" w:rsidRDefault="00973FED" w:rsidP="00973FED">
      <w:pPr>
        <w:spacing w:after="1" w:line="280" w:lineRule="atLeast"/>
        <w:ind w:firstLine="540"/>
        <w:jc w:val="both"/>
        <w:rPr>
          <w:sz w:val="28"/>
        </w:rPr>
      </w:pPr>
      <w:r w:rsidRPr="00DA2F08">
        <w:rPr>
          <w:sz w:val="28"/>
          <w:szCs w:val="28"/>
        </w:rPr>
        <w:t>3.1.3</w:t>
      </w:r>
      <w:r>
        <w:rPr>
          <w:sz w:val="28"/>
          <w:szCs w:val="28"/>
        </w:rPr>
        <w:t>4</w:t>
      </w:r>
      <w:r w:rsidRPr="00DA2F08">
        <w:rPr>
          <w:sz w:val="28"/>
          <w:szCs w:val="28"/>
        </w:rPr>
        <w:t xml:space="preserve">. Осуществляет начисление, </w:t>
      </w:r>
      <w:r w:rsidRPr="00DA2F08">
        <w:rPr>
          <w:sz w:val="28"/>
        </w:rPr>
        <w:t xml:space="preserve">учет и контроль поступления в </w:t>
      </w:r>
      <w:proofErr w:type="gramStart"/>
      <w:r w:rsidRPr="00DA2F08">
        <w:rPr>
          <w:sz w:val="28"/>
        </w:rPr>
        <w:t>бюджет</w:t>
      </w:r>
      <w:proofErr w:type="gramEnd"/>
      <w:r w:rsidRPr="00DA2F08">
        <w:rPr>
          <w:sz w:val="28"/>
        </w:rPr>
        <w:t xml:space="preserve"> ЗАТО Железногорск  доходов от реализации имущества Муниципальной казны ЗАТО Железногорск, отчислений от чистой прибыли муниципальных унитарных предприятий, дивидендов по акциям и доходов от прочих форм участия в капитале. 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35</w:t>
      </w:r>
      <w:r w:rsidRPr="00DA2F08">
        <w:rPr>
          <w:sz w:val="28"/>
          <w:szCs w:val="28"/>
        </w:rPr>
        <w:t xml:space="preserve">. Осуществляет претензионную работу по взысканию задолженности по платежам в </w:t>
      </w:r>
      <w:proofErr w:type="gramStart"/>
      <w:r w:rsidRPr="00DA2F08">
        <w:rPr>
          <w:sz w:val="28"/>
          <w:szCs w:val="28"/>
        </w:rPr>
        <w:t>бюджет</w:t>
      </w:r>
      <w:proofErr w:type="gramEnd"/>
      <w:r w:rsidRPr="00DA2F08">
        <w:rPr>
          <w:sz w:val="28"/>
          <w:szCs w:val="28"/>
        </w:rPr>
        <w:t xml:space="preserve"> ЗАТО Железногорск от реализации имущества Муниципальной казны ЗАТО Железногорск.</w:t>
      </w:r>
    </w:p>
    <w:p w:rsidR="00973FED" w:rsidRDefault="00973FED" w:rsidP="00973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3.1.36. Осуществляет контроль за целевым и эффективным использованием муниципального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ЗАТО Железногорск, закрепленного на праве хозяйственного ведения за муниципальными предприятиями и имущества, закрепленного на праве оперативного управления за муниципальными учреждениями.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37</w:t>
      </w:r>
      <w:r w:rsidRPr="00DA2F08">
        <w:rPr>
          <w:sz w:val="28"/>
          <w:szCs w:val="28"/>
        </w:rPr>
        <w:t>. 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недвижимости, бесхозяйных объектов, выморочного имущества, перехода права и сделок с муниципальной собственностью, вещных прав.</w:t>
      </w:r>
    </w:p>
    <w:p w:rsidR="00973FED" w:rsidRPr="00DA2F08" w:rsidRDefault="00973FED" w:rsidP="0097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F0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A2F08">
        <w:rPr>
          <w:rFonts w:ascii="Times New Roman" w:hAnsi="Times New Roman" w:cs="Times New Roman"/>
          <w:sz w:val="28"/>
          <w:szCs w:val="28"/>
        </w:rPr>
        <w:t xml:space="preserve">. Обеспечивает подготовку документов для проведения кадастровых работ по объектам недвижимости  Муниципальной </w:t>
      </w:r>
      <w:proofErr w:type="gramStart"/>
      <w:r w:rsidRPr="00DA2F08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DA2F08">
        <w:rPr>
          <w:rFonts w:ascii="Times New Roman" w:hAnsi="Times New Roman" w:cs="Times New Roman"/>
          <w:sz w:val="28"/>
          <w:szCs w:val="28"/>
        </w:rPr>
        <w:t xml:space="preserve"> ЗАТО Железногорск и бесхозяйных объектов.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</w:t>
      </w:r>
      <w:r>
        <w:rPr>
          <w:sz w:val="28"/>
          <w:szCs w:val="28"/>
        </w:rPr>
        <w:t>39</w:t>
      </w:r>
      <w:r w:rsidRPr="00DA2F08">
        <w:rPr>
          <w:sz w:val="28"/>
          <w:szCs w:val="28"/>
        </w:rPr>
        <w:t xml:space="preserve">. Обеспечивает подготовку проектов соглашений с управляющими организациями о порядке уплаты взносов на капитальный ремонт общего имущества в многоквартирных домах, собственником помещений в которых </w:t>
      </w:r>
      <w:proofErr w:type="gramStart"/>
      <w:r w:rsidRPr="00DA2F08">
        <w:rPr>
          <w:sz w:val="28"/>
          <w:szCs w:val="28"/>
        </w:rPr>
        <w:t>является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3.1.4</w:t>
      </w:r>
      <w:r>
        <w:rPr>
          <w:sz w:val="28"/>
          <w:szCs w:val="28"/>
        </w:rPr>
        <w:t>0</w:t>
      </w:r>
      <w:r w:rsidRPr="00DA2F08">
        <w:rPr>
          <w:sz w:val="28"/>
          <w:szCs w:val="28"/>
        </w:rPr>
        <w:t xml:space="preserve">. Обеспечивает подготовку проектов соглашений  о </w:t>
      </w:r>
      <w:proofErr w:type="spellStart"/>
      <w:r w:rsidRPr="00DA2F08">
        <w:rPr>
          <w:sz w:val="28"/>
          <w:szCs w:val="28"/>
        </w:rPr>
        <w:t>софинансировании</w:t>
      </w:r>
      <w:proofErr w:type="spellEnd"/>
      <w:r w:rsidRPr="00DA2F08">
        <w:rPr>
          <w:sz w:val="28"/>
          <w:szCs w:val="28"/>
        </w:rPr>
        <w:t xml:space="preserve">   доли расходов на проведение капитального ремонта и ремонта дворовой территории, проездов к дворовой территории многоквартирных домов, собственником помещений в которых </w:t>
      </w:r>
      <w:proofErr w:type="gramStart"/>
      <w:r w:rsidRPr="00DA2F08">
        <w:rPr>
          <w:sz w:val="28"/>
          <w:szCs w:val="28"/>
        </w:rPr>
        <w:t>является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3.1.4</w:t>
      </w:r>
      <w:r>
        <w:rPr>
          <w:sz w:val="28"/>
          <w:szCs w:val="28"/>
        </w:rPr>
        <w:t>1</w:t>
      </w:r>
      <w:r w:rsidRPr="00DA2F08">
        <w:rPr>
          <w:sz w:val="28"/>
          <w:szCs w:val="28"/>
        </w:rPr>
        <w:t xml:space="preserve">. Обеспечивает подготовку проектов муниципальных правовых актов  </w:t>
      </w:r>
      <w:proofErr w:type="gramStart"/>
      <w:r w:rsidRPr="00DA2F08">
        <w:rPr>
          <w:sz w:val="28"/>
          <w:szCs w:val="28"/>
        </w:rPr>
        <w:t>о денежных выплатах получателям ренты в соответствии с договорами пожизненного содержания в обмен на передачу</w:t>
      </w:r>
      <w:proofErr w:type="gramEnd"/>
      <w:r w:rsidRPr="00DA2F08">
        <w:rPr>
          <w:sz w:val="28"/>
          <w:szCs w:val="28"/>
        </w:rPr>
        <w:t xml:space="preserve"> жилого помещения в муниципальную собственность.  </w:t>
      </w:r>
    </w:p>
    <w:p w:rsidR="00973FED" w:rsidRPr="00E7578C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A2F08">
        <w:rPr>
          <w:sz w:val="28"/>
          <w:szCs w:val="28"/>
        </w:rPr>
        <w:t>3.1.4</w:t>
      </w:r>
      <w:r>
        <w:rPr>
          <w:sz w:val="28"/>
          <w:szCs w:val="28"/>
        </w:rPr>
        <w:t>2</w:t>
      </w:r>
      <w:r w:rsidRPr="00DA2F08">
        <w:rPr>
          <w:sz w:val="28"/>
          <w:szCs w:val="28"/>
        </w:rPr>
        <w:t xml:space="preserve">. Выступает  инициатором закупок на поставки товаров, оказание услуг для исполнения функций Комитета в соответствии с муниципальными правовыми </w:t>
      </w:r>
      <w:proofErr w:type="gramStart"/>
      <w:r w:rsidRPr="00E7578C">
        <w:rPr>
          <w:sz w:val="28"/>
          <w:szCs w:val="28"/>
        </w:rPr>
        <w:t>актами</w:t>
      </w:r>
      <w:proofErr w:type="gramEnd"/>
      <w:r w:rsidRPr="00E7578C">
        <w:rPr>
          <w:sz w:val="28"/>
          <w:szCs w:val="28"/>
        </w:rPr>
        <w:t xml:space="preserve"> ЗАТО Железногорск.</w:t>
      </w:r>
    </w:p>
    <w:p w:rsidR="00973FED" w:rsidRPr="00DA2F08" w:rsidRDefault="00973FED" w:rsidP="0097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hyperlink r:id="rId5" w:history="1">
        <w:r w:rsidRPr="00E7578C">
          <w:rPr>
            <w:sz w:val="28"/>
            <w:szCs w:val="28"/>
          </w:rPr>
          <w:t>3.1.4</w:t>
        </w:r>
      </w:hyperlink>
      <w:r>
        <w:rPr>
          <w:sz w:val="28"/>
          <w:szCs w:val="28"/>
        </w:rPr>
        <w:t>3</w:t>
      </w:r>
      <w:r w:rsidRPr="00E7578C">
        <w:rPr>
          <w:sz w:val="28"/>
          <w:szCs w:val="28"/>
        </w:rPr>
        <w:t>.</w:t>
      </w:r>
      <w:r w:rsidRPr="00DA2F08">
        <w:rPr>
          <w:sz w:val="28"/>
          <w:szCs w:val="28"/>
        </w:rPr>
        <w:t xml:space="preserve"> Осуществляет иные функции, связанные с управлением муниципальным имуществом, находящимся в </w:t>
      </w:r>
      <w:proofErr w:type="gramStart"/>
      <w:r w:rsidRPr="00DA2F08">
        <w:rPr>
          <w:sz w:val="28"/>
          <w:szCs w:val="28"/>
        </w:rPr>
        <w:t>собственности</w:t>
      </w:r>
      <w:proofErr w:type="gramEnd"/>
      <w:r w:rsidRPr="00DA2F08">
        <w:rPr>
          <w:sz w:val="28"/>
          <w:szCs w:val="28"/>
        </w:rPr>
        <w:t xml:space="preserve"> ЗАТО Железногорск.</w:t>
      </w:r>
    </w:p>
    <w:p w:rsidR="00005C21" w:rsidRPr="00005C21" w:rsidRDefault="00005C21" w:rsidP="00973F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05C21" w:rsidRPr="00005C21" w:rsidSect="00005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2FF9"/>
    <w:multiLevelType w:val="hybridMultilevel"/>
    <w:tmpl w:val="132E15C2"/>
    <w:lvl w:ilvl="0" w:tplc="3C90D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311045"/>
    <w:multiLevelType w:val="hybridMultilevel"/>
    <w:tmpl w:val="D3948630"/>
    <w:lvl w:ilvl="0" w:tplc="1C7875A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E212F"/>
    <w:rsid w:val="0000009E"/>
    <w:rsid w:val="0000136C"/>
    <w:rsid w:val="0000166E"/>
    <w:rsid w:val="00001706"/>
    <w:rsid w:val="00002F47"/>
    <w:rsid w:val="00003194"/>
    <w:rsid w:val="00003241"/>
    <w:rsid w:val="00003D03"/>
    <w:rsid w:val="00005C21"/>
    <w:rsid w:val="000061E5"/>
    <w:rsid w:val="0000646E"/>
    <w:rsid w:val="000079DF"/>
    <w:rsid w:val="00010758"/>
    <w:rsid w:val="00011AE9"/>
    <w:rsid w:val="00014A60"/>
    <w:rsid w:val="000150F6"/>
    <w:rsid w:val="0001579A"/>
    <w:rsid w:val="000159DD"/>
    <w:rsid w:val="00015C77"/>
    <w:rsid w:val="00017154"/>
    <w:rsid w:val="0001750C"/>
    <w:rsid w:val="00017CDE"/>
    <w:rsid w:val="0002048C"/>
    <w:rsid w:val="00020740"/>
    <w:rsid w:val="000229E8"/>
    <w:rsid w:val="00023E72"/>
    <w:rsid w:val="000242EB"/>
    <w:rsid w:val="00025452"/>
    <w:rsid w:val="00027C9A"/>
    <w:rsid w:val="0003075B"/>
    <w:rsid w:val="00031183"/>
    <w:rsid w:val="00032188"/>
    <w:rsid w:val="00033A91"/>
    <w:rsid w:val="0003400C"/>
    <w:rsid w:val="00034141"/>
    <w:rsid w:val="000343A6"/>
    <w:rsid w:val="00034442"/>
    <w:rsid w:val="0003552A"/>
    <w:rsid w:val="00035B3C"/>
    <w:rsid w:val="00036788"/>
    <w:rsid w:val="00037079"/>
    <w:rsid w:val="00040C7A"/>
    <w:rsid w:val="00041842"/>
    <w:rsid w:val="000418DC"/>
    <w:rsid w:val="00042D83"/>
    <w:rsid w:val="0004540C"/>
    <w:rsid w:val="00045664"/>
    <w:rsid w:val="00045B76"/>
    <w:rsid w:val="00046A45"/>
    <w:rsid w:val="00046F27"/>
    <w:rsid w:val="0004705C"/>
    <w:rsid w:val="000503C6"/>
    <w:rsid w:val="00054BE3"/>
    <w:rsid w:val="00055E0F"/>
    <w:rsid w:val="00055F92"/>
    <w:rsid w:val="00056BFB"/>
    <w:rsid w:val="00056E99"/>
    <w:rsid w:val="000600BC"/>
    <w:rsid w:val="000630C7"/>
    <w:rsid w:val="0006359B"/>
    <w:rsid w:val="00063979"/>
    <w:rsid w:val="00063D49"/>
    <w:rsid w:val="00063F91"/>
    <w:rsid w:val="00064081"/>
    <w:rsid w:val="00065885"/>
    <w:rsid w:val="00066656"/>
    <w:rsid w:val="00066CDD"/>
    <w:rsid w:val="00070572"/>
    <w:rsid w:val="00072534"/>
    <w:rsid w:val="0007426E"/>
    <w:rsid w:val="0007531C"/>
    <w:rsid w:val="000771CC"/>
    <w:rsid w:val="000804E2"/>
    <w:rsid w:val="000815F9"/>
    <w:rsid w:val="00083AA8"/>
    <w:rsid w:val="00084D6F"/>
    <w:rsid w:val="00085102"/>
    <w:rsid w:val="0008533E"/>
    <w:rsid w:val="00085950"/>
    <w:rsid w:val="000869CC"/>
    <w:rsid w:val="00086E57"/>
    <w:rsid w:val="0008744D"/>
    <w:rsid w:val="000912A4"/>
    <w:rsid w:val="00091597"/>
    <w:rsid w:val="00092E95"/>
    <w:rsid w:val="0009335F"/>
    <w:rsid w:val="000942A8"/>
    <w:rsid w:val="00094B6D"/>
    <w:rsid w:val="00094EAB"/>
    <w:rsid w:val="00094FB5"/>
    <w:rsid w:val="000950EA"/>
    <w:rsid w:val="0009727E"/>
    <w:rsid w:val="00097DC7"/>
    <w:rsid w:val="000A066B"/>
    <w:rsid w:val="000A19FA"/>
    <w:rsid w:val="000A24B7"/>
    <w:rsid w:val="000A3000"/>
    <w:rsid w:val="000A3209"/>
    <w:rsid w:val="000A35A6"/>
    <w:rsid w:val="000A390C"/>
    <w:rsid w:val="000A420B"/>
    <w:rsid w:val="000A5390"/>
    <w:rsid w:val="000A5617"/>
    <w:rsid w:val="000A6237"/>
    <w:rsid w:val="000A6455"/>
    <w:rsid w:val="000A71BC"/>
    <w:rsid w:val="000A73AE"/>
    <w:rsid w:val="000A7A06"/>
    <w:rsid w:val="000A7DC6"/>
    <w:rsid w:val="000B11EC"/>
    <w:rsid w:val="000B1402"/>
    <w:rsid w:val="000B29EB"/>
    <w:rsid w:val="000B378D"/>
    <w:rsid w:val="000B7304"/>
    <w:rsid w:val="000B73A9"/>
    <w:rsid w:val="000B7876"/>
    <w:rsid w:val="000C0906"/>
    <w:rsid w:val="000C22B9"/>
    <w:rsid w:val="000C336D"/>
    <w:rsid w:val="000C381D"/>
    <w:rsid w:val="000C3DED"/>
    <w:rsid w:val="000C53F6"/>
    <w:rsid w:val="000C5521"/>
    <w:rsid w:val="000C59D2"/>
    <w:rsid w:val="000C787B"/>
    <w:rsid w:val="000D0249"/>
    <w:rsid w:val="000D3F4D"/>
    <w:rsid w:val="000D4252"/>
    <w:rsid w:val="000D5287"/>
    <w:rsid w:val="000D543D"/>
    <w:rsid w:val="000D5929"/>
    <w:rsid w:val="000D5DE4"/>
    <w:rsid w:val="000E15FF"/>
    <w:rsid w:val="000E1980"/>
    <w:rsid w:val="000E1CE6"/>
    <w:rsid w:val="000E1FC9"/>
    <w:rsid w:val="000E2AA6"/>
    <w:rsid w:val="000E3D03"/>
    <w:rsid w:val="000E469F"/>
    <w:rsid w:val="000E4968"/>
    <w:rsid w:val="000E618F"/>
    <w:rsid w:val="000E63DB"/>
    <w:rsid w:val="000E63F6"/>
    <w:rsid w:val="000E67E9"/>
    <w:rsid w:val="000E6F55"/>
    <w:rsid w:val="000E719D"/>
    <w:rsid w:val="000E7972"/>
    <w:rsid w:val="000F0219"/>
    <w:rsid w:val="000F09F4"/>
    <w:rsid w:val="000F1063"/>
    <w:rsid w:val="000F1216"/>
    <w:rsid w:val="000F44D9"/>
    <w:rsid w:val="000F54D0"/>
    <w:rsid w:val="000F59E0"/>
    <w:rsid w:val="000F5AFF"/>
    <w:rsid w:val="000F6F05"/>
    <w:rsid w:val="000F7940"/>
    <w:rsid w:val="0010026B"/>
    <w:rsid w:val="001002B0"/>
    <w:rsid w:val="00100853"/>
    <w:rsid w:val="00101632"/>
    <w:rsid w:val="00101B5D"/>
    <w:rsid w:val="00102069"/>
    <w:rsid w:val="00102C47"/>
    <w:rsid w:val="00102EED"/>
    <w:rsid w:val="00104076"/>
    <w:rsid w:val="00104CFE"/>
    <w:rsid w:val="00104D1C"/>
    <w:rsid w:val="00105620"/>
    <w:rsid w:val="00105FE2"/>
    <w:rsid w:val="0010605C"/>
    <w:rsid w:val="001068E7"/>
    <w:rsid w:val="001077D2"/>
    <w:rsid w:val="00107E59"/>
    <w:rsid w:val="001115DD"/>
    <w:rsid w:val="001117BE"/>
    <w:rsid w:val="00113846"/>
    <w:rsid w:val="00113E44"/>
    <w:rsid w:val="00114E7B"/>
    <w:rsid w:val="0011541E"/>
    <w:rsid w:val="00116B59"/>
    <w:rsid w:val="00116C82"/>
    <w:rsid w:val="001177A4"/>
    <w:rsid w:val="001178A5"/>
    <w:rsid w:val="001179AC"/>
    <w:rsid w:val="001179DF"/>
    <w:rsid w:val="00120D0A"/>
    <w:rsid w:val="00121AE2"/>
    <w:rsid w:val="00121DBC"/>
    <w:rsid w:val="001220F6"/>
    <w:rsid w:val="00124B5E"/>
    <w:rsid w:val="001250DF"/>
    <w:rsid w:val="001255A6"/>
    <w:rsid w:val="00126116"/>
    <w:rsid w:val="00127178"/>
    <w:rsid w:val="0012734A"/>
    <w:rsid w:val="001275A3"/>
    <w:rsid w:val="0013009D"/>
    <w:rsid w:val="00130E9E"/>
    <w:rsid w:val="001317E0"/>
    <w:rsid w:val="00131A4E"/>
    <w:rsid w:val="00131ECE"/>
    <w:rsid w:val="00132A2D"/>
    <w:rsid w:val="00132DD2"/>
    <w:rsid w:val="00134500"/>
    <w:rsid w:val="00135318"/>
    <w:rsid w:val="00137DFC"/>
    <w:rsid w:val="00140FD1"/>
    <w:rsid w:val="001410DC"/>
    <w:rsid w:val="001416AB"/>
    <w:rsid w:val="00142405"/>
    <w:rsid w:val="001440F5"/>
    <w:rsid w:val="00145499"/>
    <w:rsid w:val="00146533"/>
    <w:rsid w:val="00146BD2"/>
    <w:rsid w:val="0015004C"/>
    <w:rsid w:val="00151298"/>
    <w:rsid w:val="00151610"/>
    <w:rsid w:val="00151773"/>
    <w:rsid w:val="001518A2"/>
    <w:rsid w:val="00151BE6"/>
    <w:rsid w:val="00151D80"/>
    <w:rsid w:val="00151E94"/>
    <w:rsid w:val="00152809"/>
    <w:rsid w:val="00153108"/>
    <w:rsid w:val="00154058"/>
    <w:rsid w:val="00154690"/>
    <w:rsid w:val="0015591B"/>
    <w:rsid w:val="001564F6"/>
    <w:rsid w:val="001616AB"/>
    <w:rsid w:val="00163726"/>
    <w:rsid w:val="0016521B"/>
    <w:rsid w:val="00165236"/>
    <w:rsid w:val="00165896"/>
    <w:rsid w:val="00166FAC"/>
    <w:rsid w:val="001672EC"/>
    <w:rsid w:val="0017019C"/>
    <w:rsid w:val="0017055B"/>
    <w:rsid w:val="00170B6C"/>
    <w:rsid w:val="001728A5"/>
    <w:rsid w:val="00173B1D"/>
    <w:rsid w:val="00173D7C"/>
    <w:rsid w:val="00174425"/>
    <w:rsid w:val="001747D0"/>
    <w:rsid w:val="00175745"/>
    <w:rsid w:val="001765C2"/>
    <w:rsid w:val="00176FB7"/>
    <w:rsid w:val="001810A4"/>
    <w:rsid w:val="00181C74"/>
    <w:rsid w:val="00181C9B"/>
    <w:rsid w:val="00182EA1"/>
    <w:rsid w:val="001867A1"/>
    <w:rsid w:val="00186F76"/>
    <w:rsid w:val="001872BE"/>
    <w:rsid w:val="001910AE"/>
    <w:rsid w:val="0019179F"/>
    <w:rsid w:val="00192409"/>
    <w:rsid w:val="001934B9"/>
    <w:rsid w:val="00193E9B"/>
    <w:rsid w:val="00194485"/>
    <w:rsid w:val="00194DBD"/>
    <w:rsid w:val="00195974"/>
    <w:rsid w:val="00195A41"/>
    <w:rsid w:val="00196614"/>
    <w:rsid w:val="0019762C"/>
    <w:rsid w:val="001978FA"/>
    <w:rsid w:val="00197B23"/>
    <w:rsid w:val="00197DC3"/>
    <w:rsid w:val="001A1144"/>
    <w:rsid w:val="001A201F"/>
    <w:rsid w:val="001A30E2"/>
    <w:rsid w:val="001A3211"/>
    <w:rsid w:val="001A3243"/>
    <w:rsid w:val="001A3BA5"/>
    <w:rsid w:val="001A3FD2"/>
    <w:rsid w:val="001A4DDD"/>
    <w:rsid w:val="001A5978"/>
    <w:rsid w:val="001B0A61"/>
    <w:rsid w:val="001B1035"/>
    <w:rsid w:val="001B4021"/>
    <w:rsid w:val="001B4894"/>
    <w:rsid w:val="001B567F"/>
    <w:rsid w:val="001B5D7F"/>
    <w:rsid w:val="001B7BFF"/>
    <w:rsid w:val="001B7C17"/>
    <w:rsid w:val="001C0211"/>
    <w:rsid w:val="001C0575"/>
    <w:rsid w:val="001C05EA"/>
    <w:rsid w:val="001C2FB4"/>
    <w:rsid w:val="001C30EC"/>
    <w:rsid w:val="001C3489"/>
    <w:rsid w:val="001C3D53"/>
    <w:rsid w:val="001C4EBD"/>
    <w:rsid w:val="001C561B"/>
    <w:rsid w:val="001C5ED1"/>
    <w:rsid w:val="001C74A1"/>
    <w:rsid w:val="001D088E"/>
    <w:rsid w:val="001D0DF1"/>
    <w:rsid w:val="001D1CC9"/>
    <w:rsid w:val="001D2BAE"/>
    <w:rsid w:val="001D6EFA"/>
    <w:rsid w:val="001D7612"/>
    <w:rsid w:val="001D7714"/>
    <w:rsid w:val="001E0007"/>
    <w:rsid w:val="001E03F0"/>
    <w:rsid w:val="001E083C"/>
    <w:rsid w:val="001E09C0"/>
    <w:rsid w:val="001E0AB9"/>
    <w:rsid w:val="001E159E"/>
    <w:rsid w:val="001E1B34"/>
    <w:rsid w:val="001E53DE"/>
    <w:rsid w:val="001E590C"/>
    <w:rsid w:val="001E5E08"/>
    <w:rsid w:val="001E5E25"/>
    <w:rsid w:val="001E6498"/>
    <w:rsid w:val="001E66D4"/>
    <w:rsid w:val="001F053C"/>
    <w:rsid w:val="001F4203"/>
    <w:rsid w:val="001F5EA5"/>
    <w:rsid w:val="001F5F33"/>
    <w:rsid w:val="001F7222"/>
    <w:rsid w:val="00200CD5"/>
    <w:rsid w:val="002038D2"/>
    <w:rsid w:val="00205BD0"/>
    <w:rsid w:val="00207221"/>
    <w:rsid w:val="00210FE1"/>
    <w:rsid w:val="002116BD"/>
    <w:rsid w:val="002120F8"/>
    <w:rsid w:val="002129C6"/>
    <w:rsid w:val="00213E7E"/>
    <w:rsid w:val="00214F6A"/>
    <w:rsid w:val="0021619A"/>
    <w:rsid w:val="00216333"/>
    <w:rsid w:val="002167ED"/>
    <w:rsid w:val="002173AB"/>
    <w:rsid w:val="00220AF5"/>
    <w:rsid w:val="0022112A"/>
    <w:rsid w:val="00221C03"/>
    <w:rsid w:val="00221E63"/>
    <w:rsid w:val="002227E5"/>
    <w:rsid w:val="0022368E"/>
    <w:rsid w:val="002257C8"/>
    <w:rsid w:val="00225DE1"/>
    <w:rsid w:val="00230F71"/>
    <w:rsid w:val="00232357"/>
    <w:rsid w:val="00232503"/>
    <w:rsid w:val="00232AC0"/>
    <w:rsid w:val="00233759"/>
    <w:rsid w:val="00233B4A"/>
    <w:rsid w:val="00234615"/>
    <w:rsid w:val="00234C7D"/>
    <w:rsid w:val="00236096"/>
    <w:rsid w:val="0023667B"/>
    <w:rsid w:val="00236D18"/>
    <w:rsid w:val="002411AC"/>
    <w:rsid w:val="00242274"/>
    <w:rsid w:val="00242445"/>
    <w:rsid w:val="00243B3D"/>
    <w:rsid w:val="0025089A"/>
    <w:rsid w:val="00252D15"/>
    <w:rsid w:val="00254E6E"/>
    <w:rsid w:val="00256012"/>
    <w:rsid w:val="00257230"/>
    <w:rsid w:val="0026016F"/>
    <w:rsid w:val="002610AB"/>
    <w:rsid w:val="0026187F"/>
    <w:rsid w:val="00261B36"/>
    <w:rsid w:val="002631ED"/>
    <w:rsid w:val="00263C71"/>
    <w:rsid w:val="00264710"/>
    <w:rsid w:val="00264C21"/>
    <w:rsid w:val="00264F76"/>
    <w:rsid w:val="002655E5"/>
    <w:rsid w:val="0026617F"/>
    <w:rsid w:val="0026794E"/>
    <w:rsid w:val="00267F22"/>
    <w:rsid w:val="0027012F"/>
    <w:rsid w:val="00272D4B"/>
    <w:rsid w:val="00273320"/>
    <w:rsid w:val="002736F5"/>
    <w:rsid w:val="00282556"/>
    <w:rsid w:val="002827DA"/>
    <w:rsid w:val="00282F4C"/>
    <w:rsid w:val="00283186"/>
    <w:rsid w:val="002854B0"/>
    <w:rsid w:val="00286BA9"/>
    <w:rsid w:val="0028755A"/>
    <w:rsid w:val="002915CE"/>
    <w:rsid w:val="002918CA"/>
    <w:rsid w:val="00291B37"/>
    <w:rsid w:val="002927F1"/>
    <w:rsid w:val="002931A5"/>
    <w:rsid w:val="0029474F"/>
    <w:rsid w:val="00294A64"/>
    <w:rsid w:val="00295BD4"/>
    <w:rsid w:val="00296601"/>
    <w:rsid w:val="002970E6"/>
    <w:rsid w:val="00297A73"/>
    <w:rsid w:val="002A0D66"/>
    <w:rsid w:val="002A10C6"/>
    <w:rsid w:val="002A1526"/>
    <w:rsid w:val="002A1E39"/>
    <w:rsid w:val="002A2CDB"/>
    <w:rsid w:val="002A33BE"/>
    <w:rsid w:val="002A4042"/>
    <w:rsid w:val="002A4639"/>
    <w:rsid w:val="002A4B56"/>
    <w:rsid w:val="002A51FE"/>
    <w:rsid w:val="002A653A"/>
    <w:rsid w:val="002A71C0"/>
    <w:rsid w:val="002A7420"/>
    <w:rsid w:val="002A7FF8"/>
    <w:rsid w:val="002B275A"/>
    <w:rsid w:val="002B4389"/>
    <w:rsid w:val="002B5D3B"/>
    <w:rsid w:val="002B6E3E"/>
    <w:rsid w:val="002C0C02"/>
    <w:rsid w:val="002C0F05"/>
    <w:rsid w:val="002C102E"/>
    <w:rsid w:val="002C16D4"/>
    <w:rsid w:val="002C1F56"/>
    <w:rsid w:val="002C1FD7"/>
    <w:rsid w:val="002C346C"/>
    <w:rsid w:val="002C3D78"/>
    <w:rsid w:val="002C4E51"/>
    <w:rsid w:val="002C5CFD"/>
    <w:rsid w:val="002C7EC1"/>
    <w:rsid w:val="002D1666"/>
    <w:rsid w:val="002D47F9"/>
    <w:rsid w:val="002D4F33"/>
    <w:rsid w:val="002D51C2"/>
    <w:rsid w:val="002D5D45"/>
    <w:rsid w:val="002D793F"/>
    <w:rsid w:val="002D7D09"/>
    <w:rsid w:val="002E0818"/>
    <w:rsid w:val="002E0D17"/>
    <w:rsid w:val="002E1410"/>
    <w:rsid w:val="002E18D4"/>
    <w:rsid w:val="002E1B79"/>
    <w:rsid w:val="002E1BCD"/>
    <w:rsid w:val="002E1F23"/>
    <w:rsid w:val="002E2988"/>
    <w:rsid w:val="002E36B9"/>
    <w:rsid w:val="002E3A19"/>
    <w:rsid w:val="002E3FD0"/>
    <w:rsid w:val="002E50A0"/>
    <w:rsid w:val="002E54C7"/>
    <w:rsid w:val="002E7350"/>
    <w:rsid w:val="002E76D7"/>
    <w:rsid w:val="002F01EE"/>
    <w:rsid w:val="002F0438"/>
    <w:rsid w:val="002F057E"/>
    <w:rsid w:val="002F09AF"/>
    <w:rsid w:val="002F158A"/>
    <w:rsid w:val="002F24A4"/>
    <w:rsid w:val="002F4D77"/>
    <w:rsid w:val="002F59BC"/>
    <w:rsid w:val="002F6192"/>
    <w:rsid w:val="002F77B7"/>
    <w:rsid w:val="002F7BB3"/>
    <w:rsid w:val="003025AE"/>
    <w:rsid w:val="00302CF1"/>
    <w:rsid w:val="00303196"/>
    <w:rsid w:val="003031BC"/>
    <w:rsid w:val="00303994"/>
    <w:rsid w:val="00305188"/>
    <w:rsid w:val="003078D6"/>
    <w:rsid w:val="00307CCB"/>
    <w:rsid w:val="00311E77"/>
    <w:rsid w:val="00314545"/>
    <w:rsid w:val="00314857"/>
    <w:rsid w:val="00315A83"/>
    <w:rsid w:val="0031612C"/>
    <w:rsid w:val="00316845"/>
    <w:rsid w:val="00317647"/>
    <w:rsid w:val="00320865"/>
    <w:rsid w:val="003208B9"/>
    <w:rsid w:val="0032095E"/>
    <w:rsid w:val="00320A16"/>
    <w:rsid w:val="003225D3"/>
    <w:rsid w:val="00323F94"/>
    <w:rsid w:val="00324714"/>
    <w:rsid w:val="00324EBE"/>
    <w:rsid w:val="0032575F"/>
    <w:rsid w:val="00326013"/>
    <w:rsid w:val="00327E36"/>
    <w:rsid w:val="003300A9"/>
    <w:rsid w:val="003307CA"/>
    <w:rsid w:val="00330B45"/>
    <w:rsid w:val="00331257"/>
    <w:rsid w:val="00331A65"/>
    <w:rsid w:val="00331D55"/>
    <w:rsid w:val="00332C72"/>
    <w:rsid w:val="0033312F"/>
    <w:rsid w:val="003332AF"/>
    <w:rsid w:val="00333396"/>
    <w:rsid w:val="00335118"/>
    <w:rsid w:val="0033641A"/>
    <w:rsid w:val="00336DD9"/>
    <w:rsid w:val="003372EE"/>
    <w:rsid w:val="00342A14"/>
    <w:rsid w:val="00343A09"/>
    <w:rsid w:val="003443B9"/>
    <w:rsid w:val="00344785"/>
    <w:rsid w:val="0034495F"/>
    <w:rsid w:val="00344DF2"/>
    <w:rsid w:val="0034685D"/>
    <w:rsid w:val="00350603"/>
    <w:rsid w:val="0035097C"/>
    <w:rsid w:val="003510C7"/>
    <w:rsid w:val="003514A1"/>
    <w:rsid w:val="00352F08"/>
    <w:rsid w:val="003536A2"/>
    <w:rsid w:val="00355126"/>
    <w:rsid w:val="003564DB"/>
    <w:rsid w:val="003569C6"/>
    <w:rsid w:val="00356DE4"/>
    <w:rsid w:val="0035715D"/>
    <w:rsid w:val="003607FD"/>
    <w:rsid w:val="00361225"/>
    <w:rsid w:val="00361FAA"/>
    <w:rsid w:val="00364F1E"/>
    <w:rsid w:val="003700C5"/>
    <w:rsid w:val="0037121E"/>
    <w:rsid w:val="0037138D"/>
    <w:rsid w:val="00372EA1"/>
    <w:rsid w:val="00374169"/>
    <w:rsid w:val="003759C9"/>
    <w:rsid w:val="003764E8"/>
    <w:rsid w:val="00377724"/>
    <w:rsid w:val="00377F74"/>
    <w:rsid w:val="003812C4"/>
    <w:rsid w:val="00381B1B"/>
    <w:rsid w:val="0038285F"/>
    <w:rsid w:val="00384160"/>
    <w:rsid w:val="00384CC4"/>
    <w:rsid w:val="0038504C"/>
    <w:rsid w:val="00385CED"/>
    <w:rsid w:val="00387725"/>
    <w:rsid w:val="00390267"/>
    <w:rsid w:val="00391906"/>
    <w:rsid w:val="0039218A"/>
    <w:rsid w:val="003949DC"/>
    <w:rsid w:val="00394B8D"/>
    <w:rsid w:val="00395509"/>
    <w:rsid w:val="0039589C"/>
    <w:rsid w:val="003968B8"/>
    <w:rsid w:val="00396B2E"/>
    <w:rsid w:val="003A01F5"/>
    <w:rsid w:val="003A066C"/>
    <w:rsid w:val="003A103C"/>
    <w:rsid w:val="003A4851"/>
    <w:rsid w:val="003A62F0"/>
    <w:rsid w:val="003B2157"/>
    <w:rsid w:val="003B2A00"/>
    <w:rsid w:val="003B2B68"/>
    <w:rsid w:val="003B3932"/>
    <w:rsid w:val="003B3E3A"/>
    <w:rsid w:val="003B5BB8"/>
    <w:rsid w:val="003B65D5"/>
    <w:rsid w:val="003B6608"/>
    <w:rsid w:val="003C0A5F"/>
    <w:rsid w:val="003C0A88"/>
    <w:rsid w:val="003C0D87"/>
    <w:rsid w:val="003C0DAA"/>
    <w:rsid w:val="003C0E45"/>
    <w:rsid w:val="003C1AF0"/>
    <w:rsid w:val="003C1C13"/>
    <w:rsid w:val="003C22A5"/>
    <w:rsid w:val="003C2538"/>
    <w:rsid w:val="003C3CAC"/>
    <w:rsid w:val="003C548B"/>
    <w:rsid w:val="003C59D0"/>
    <w:rsid w:val="003C5FCA"/>
    <w:rsid w:val="003C659F"/>
    <w:rsid w:val="003C6831"/>
    <w:rsid w:val="003C6C50"/>
    <w:rsid w:val="003D02E7"/>
    <w:rsid w:val="003D0947"/>
    <w:rsid w:val="003D0A02"/>
    <w:rsid w:val="003D0D43"/>
    <w:rsid w:val="003D2639"/>
    <w:rsid w:val="003D2B77"/>
    <w:rsid w:val="003D2D6D"/>
    <w:rsid w:val="003D33F4"/>
    <w:rsid w:val="003D399A"/>
    <w:rsid w:val="003D3DD9"/>
    <w:rsid w:val="003D3FF8"/>
    <w:rsid w:val="003D590D"/>
    <w:rsid w:val="003E0639"/>
    <w:rsid w:val="003E1119"/>
    <w:rsid w:val="003E1799"/>
    <w:rsid w:val="003E3A45"/>
    <w:rsid w:val="003E3FE4"/>
    <w:rsid w:val="003E45FE"/>
    <w:rsid w:val="003E496D"/>
    <w:rsid w:val="003E5AF7"/>
    <w:rsid w:val="003E6471"/>
    <w:rsid w:val="003E6717"/>
    <w:rsid w:val="003E6D17"/>
    <w:rsid w:val="003E717F"/>
    <w:rsid w:val="003E71BE"/>
    <w:rsid w:val="003F0561"/>
    <w:rsid w:val="003F0E76"/>
    <w:rsid w:val="003F2A94"/>
    <w:rsid w:val="003F392C"/>
    <w:rsid w:val="003F4E0A"/>
    <w:rsid w:val="003F6FB0"/>
    <w:rsid w:val="003F7F87"/>
    <w:rsid w:val="0040045A"/>
    <w:rsid w:val="00402564"/>
    <w:rsid w:val="00402C9E"/>
    <w:rsid w:val="00405DC9"/>
    <w:rsid w:val="00406FB6"/>
    <w:rsid w:val="00410319"/>
    <w:rsid w:val="0041161A"/>
    <w:rsid w:val="00411864"/>
    <w:rsid w:val="00412148"/>
    <w:rsid w:val="0041392F"/>
    <w:rsid w:val="00414421"/>
    <w:rsid w:val="00414655"/>
    <w:rsid w:val="0041509F"/>
    <w:rsid w:val="00416127"/>
    <w:rsid w:val="00420A70"/>
    <w:rsid w:val="00420AD8"/>
    <w:rsid w:val="00420EC1"/>
    <w:rsid w:val="004228E6"/>
    <w:rsid w:val="00422DF5"/>
    <w:rsid w:val="00425F3D"/>
    <w:rsid w:val="00426199"/>
    <w:rsid w:val="00427A47"/>
    <w:rsid w:val="00427E90"/>
    <w:rsid w:val="0043003F"/>
    <w:rsid w:val="004305EA"/>
    <w:rsid w:val="00430F97"/>
    <w:rsid w:val="00431530"/>
    <w:rsid w:val="00431837"/>
    <w:rsid w:val="00431B67"/>
    <w:rsid w:val="00432FC9"/>
    <w:rsid w:val="00434362"/>
    <w:rsid w:val="0043504F"/>
    <w:rsid w:val="00435868"/>
    <w:rsid w:val="00435E8E"/>
    <w:rsid w:val="00436660"/>
    <w:rsid w:val="004366FE"/>
    <w:rsid w:val="00437816"/>
    <w:rsid w:val="004403CB"/>
    <w:rsid w:val="00440850"/>
    <w:rsid w:val="004408B5"/>
    <w:rsid w:val="00442081"/>
    <w:rsid w:val="004425AD"/>
    <w:rsid w:val="004429BE"/>
    <w:rsid w:val="0044378C"/>
    <w:rsid w:val="00445352"/>
    <w:rsid w:val="004453C5"/>
    <w:rsid w:val="00445987"/>
    <w:rsid w:val="00446557"/>
    <w:rsid w:val="004471E4"/>
    <w:rsid w:val="00450865"/>
    <w:rsid w:val="004570C7"/>
    <w:rsid w:val="00457352"/>
    <w:rsid w:val="00460451"/>
    <w:rsid w:val="004604AB"/>
    <w:rsid w:val="0046094A"/>
    <w:rsid w:val="0046146B"/>
    <w:rsid w:val="00461797"/>
    <w:rsid w:val="004619D7"/>
    <w:rsid w:val="0046212E"/>
    <w:rsid w:val="00463F0E"/>
    <w:rsid w:val="00464B94"/>
    <w:rsid w:val="004660AC"/>
    <w:rsid w:val="004705FF"/>
    <w:rsid w:val="00470999"/>
    <w:rsid w:val="00470A2A"/>
    <w:rsid w:val="00470F21"/>
    <w:rsid w:val="00470F6A"/>
    <w:rsid w:val="00471269"/>
    <w:rsid w:val="004712C4"/>
    <w:rsid w:val="0047130C"/>
    <w:rsid w:val="004714A7"/>
    <w:rsid w:val="00471612"/>
    <w:rsid w:val="00473045"/>
    <w:rsid w:val="004733CC"/>
    <w:rsid w:val="004736CF"/>
    <w:rsid w:val="004737F2"/>
    <w:rsid w:val="00474BF9"/>
    <w:rsid w:val="00474D7E"/>
    <w:rsid w:val="00475DD1"/>
    <w:rsid w:val="00476809"/>
    <w:rsid w:val="004769D0"/>
    <w:rsid w:val="0047710A"/>
    <w:rsid w:val="00477FEE"/>
    <w:rsid w:val="00481240"/>
    <w:rsid w:val="00481E45"/>
    <w:rsid w:val="0048317A"/>
    <w:rsid w:val="0048323E"/>
    <w:rsid w:val="0048368C"/>
    <w:rsid w:val="004857FF"/>
    <w:rsid w:val="00485BE1"/>
    <w:rsid w:val="004864F2"/>
    <w:rsid w:val="00486E3B"/>
    <w:rsid w:val="00487183"/>
    <w:rsid w:val="00487D2B"/>
    <w:rsid w:val="00490F19"/>
    <w:rsid w:val="00491B74"/>
    <w:rsid w:val="00491EB4"/>
    <w:rsid w:val="0049236C"/>
    <w:rsid w:val="00493401"/>
    <w:rsid w:val="0049353B"/>
    <w:rsid w:val="00495099"/>
    <w:rsid w:val="00495B3F"/>
    <w:rsid w:val="004966A3"/>
    <w:rsid w:val="00497232"/>
    <w:rsid w:val="004A0E2B"/>
    <w:rsid w:val="004A3590"/>
    <w:rsid w:val="004A4438"/>
    <w:rsid w:val="004A5187"/>
    <w:rsid w:val="004A5B50"/>
    <w:rsid w:val="004A7328"/>
    <w:rsid w:val="004B0D07"/>
    <w:rsid w:val="004B1167"/>
    <w:rsid w:val="004B2D29"/>
    <w:rsid w:val="004B4438"/>
    <w:rsid w:val="004B532A"/>
    <w:rsid w:val="004B5E3F"/>
    <w:rsid w:val="004B73A8"/>
    <w:rsid w:val="004B7FF1"/>
    <w:rsid w:val="004C01B9"/>
    <w:rsid w:val="004C02CA"/>
    <w:rsid w:val="004C214F"/>
    <w:rsid w:val="004C2394"/>
    <w:rsid w:val="004C2DA8"/>
    <w:rsid w:val="004C331B"/>
    <w:rsid w:val="004C3560"/>
    <w:rsid w:val="004C6523"/>
    <w:rsid w:val="004D120E"/>
    <w:rsid w:val="004D12DF"/>
    <w:rsid w:val="004D24FD"/>
    <w:rsid w:val="004D3603"/>
    <w:rsid w:val="004D4E72"/>
    <w:rsid w:val="004D6505"/>
    <w:rsid w:val="004D6AF4"/>
    <w:rsid w:val="004D70A9"/>
    <w:rsid w:val="004D78E5"/>
    <w:rsid w:val="004E0F80"/>
    <w:rsid w:val="004E11E5"/>
    <w:rsid w:val="004E1210"/>
    <w:rsid w:val="004E2F26"/>
    <w:rsid w:val="004E2F6D"/>
    <w:rsid w:val="004E561E"/>
    <w:rsid w:val="004E56E5"/>
    <w:rsid w:val="004E5D3E"/>
    <w:rsid w:val="004E680D"/>
    <w:rsid w:val="004E75A2"/>
    <w:rsid w:val="004E7962"/>
    <w:rsid w:val="004F0629"/>
    <w:rsid w:val="004F1FC7"/>
    <w:rsid w:val="004F38E4"/>
    <w:rsid w:val="004F43CC"/>
    <w:rsid w:val="004F4844"/>
    <w:rsid w:val="004F5874"/>
    <w:rsid w:val="004F5E7B"/>
    <w:rsid w:val="004F6C0B"/>
    <w:rsid w:val="004F74DD"/>
    <w:rsid w:val="005004FB"/>
    <w:rsid w:val="00500779"/>
    <w:rsid w:val="00500CE3"/>
    <w:rsid w:val="00500E30"/>
    <w:rsid w:val="00502403"/>
    <w:rsid w:val="00502D08"/>
    <w:rsid w:val="00502EA2"/>
    <w:rsid w:val="00504BD7"/>
    <w:rsid w:val="00504DE6"/>
    <w:rsid w:val="00505515"/>
    <w:rsid w:val="00506DA6"/>
    <w:rsid w:val="00507822"/>
    <w:rsid w:val="005078BE"/>
    <w:rsid w:val="00507E6C"/>
    <w:rsid w:val="00507E73"/>
    <w:rsid w:val="00510CF4"/>
    <w:rsid w:val="00511089"/>
    <w:rsid w:val="00511576"/>
    <w:rsid w:val="0051403A"/>
    <w:rsid w:val="00514845"/>
    <w:rsid w:val="00515571"/>
    <w:rsid w:val="005156D6"/>
    <w:rsid w:val="005166CC"/>
    <w:rsid w:val="00516D61"/>
    <w:rsid w:val="00517600"/>
    <w:rsid w:val="00517812"/>
    <w:rsid w:val="00520125"/>
    <w:rsid w:val="00521083"/>
    <w:rsid w:val="00522197"/>
    <w:rsid w:val="005232AF"/>
    <w:rsid w:val="005239AB"/>
    <w:rsid w:val="00532A20"/>
    <w:rsid w:val="00537F21"/>
    <w:rsid w:val="00541057"/>
    <w:rsid w:val="00541A19"/>
    <w:rsid w:val="00541B58"/>
    <w:rsid w:val="00541EBE"/>
    <w:rsid w:val="0054219C"/>
    <w:rsid w:val="005427DF"/>
    <w:rsid w:val="00545789"/>
    <w:rsid w:val="0054604D"/>
    <w:rsid w:val="005474A4"/>
    <w:rsid w:val="00550936"/>
    <w:rsid w:val="005511DB"/>
    <w:rsid w:val="005517AB"/>
    <w:rsid w:val="0055213F"/>
    <w:rsid w:val="00552CC3"/>
    <w:rsid w:val="00552CCB"/>
    <w:rsid w:val="0055366D"/>
    <w:rsid w:val="00553C88"/>
    <w:rsid w:val="00555D1C"/>
    <w:rsid w:val="00555ED5"/>
    <w:rsid w:val="00557545"/>
    <w:rsid w:val="00557A7C"/>
    <w:rsid w:val="00557CCF"/>
    <w:rsid w:val="0056024F"/>
    <w:rsid w:val="00561C93"/>
    <w:rsid w:val="005638C5"/>
    <w:rsid w:val="00563AE7"/>
    <w:rsid w:val="00564607"/>
    <w:rsid w:val="00564A9E"/>
    <w:rsid w:val="005652FD"/>
    <w:rsid w:val="005657E5"/>
    <w:rsid w:val="00565CE8"/>
    <w:rsid w:val="00565F2F"/>
    <w:rsid w:val="0056616B"/>
    <w:rsid w:val="00567502"/>
    <w:rsid w:val="00567B13"/>
    <w:rsid w:val="00570139"/>
    <w:rsid w:val="0057162C"/>
    <w:rsid w:val="0057434D"/>
    <w:rsid w:val="00575652"/>
    <w:rsid w:val="005758DC"/>
    <w:rsid w:val="0057591B"/>
    <w:rsid w:val="0057626D"/>
    <w:rsid w:val="0057638E"/>
    <w:rsid w:val="0057651D"/>
    <w:rsid w:val="0057682E"/>
    <w:rsid w:val="00576A8A"/>
    <w:rsid w:val="005774C1"/>
    <w:rsid w:val="0058055B"/>
    <w:rsid w:val="00582219"/>
    <w:rsid w:val="005822C0"/>
    <w:rsid w:val="00583980"/>
    <w:rsid w:val="005842DC"/>
    <w:rsid w:val="00587AAC"/>
    <w:rsid w:val="005914E7"/>
    <w:rsid w:val="00594781"/>
    <w:rsid w:val="00597AFB"/>
    <w:rsid w:val="005A0917"/>
    <w:rsid w:val="005A0B62"/>
    <w:rsid w:val="005A25BD"/>
    <w:rsid w:val="005A2E36"/>
    <w:rsid w:val="005A4E15"/>
    <w:rsid w:val="005A5ABD"/>
    <w:rsid w:val="005A6CCD"/>
    <w:rsid w:val="005A7B66"/>
    <w:rsid w:val="005A7BC8"/>
    <w:rsid w:val="005B02D9"/>
    <w:rsid w:val="005B0A97"/>
    <w:rsid w:val="005B1983"/>
    <w:rsid w:val="005B1CFE"/>
    <w:rsid w:val="005B1FD5"/>
    <w:rsid w:val="005B209B"/>
    <w:rsid w:val="005B2B26"/>
    <w:rsid w:val="005B32A4"/>
    <w:rsid w:val="005B3407"/>
    <w:rsid w:val="005B4128"/>
    <w:rsid w:val="005B42DE"/>
    <w:rsid w:val="005B4DDA"/>
    <w:rsid w:val="005B4E31"/>
    <w:rsid w:val="005B5553"/>
    <w:rsid w:val="005B5911"/>
    <w:rsid w:val="005B6BE6"/>
    <w:rsid w:val="005B6C5E"/>
    <w:rsid w:val="005C1A79"/>
    <w:rsid w:val="005C3310"/>
    <w:rsid w:val="005C3E06"/>
    <w:rsid w:val="005C4720"/>
    <w:rsid w:val="005C4BF5"/>
    <w:rsid w:val="005C58CD"/>
    <w:rsid w:val="005C6215"/>
    <w:rsid w:val="005C67C4"/>
    <w:rsid w:val="005C6B1A"/>
    <w:rsid w:val="005C6C0E"/>
    <w:rsid w:val="005C6C14"/>
    <w:rsid w:val="005C7DE1"/>
    <w:rsid w:val="005D0F36"/>
    <w:rsid w:val="005D2541"/>
    <w:rsid w:val="005D2A8D"/>
    <w:rsid w:val="005D505C"/>
    <w:rsid w:val="005D6534"/>
    <w:rsid w:val="005D676E"/>
    <w:rsid w:val="005D700F"/>
    <w:rsid w:val="005D701F"/>
    <w:rsid w:val="005D7B17"/>
    <w:rsid w:val="005E16BB"/>
    <w:rsid w:val="005E1ADA"/>
    <w:rsid w:val="005E30AA"/>
    <w:rsid w:val="005E4A05"/>
    <w:rsid w:val="005E4F15"/>
    <w:rsid w:val="005E64D6"/>
    <w:rsid w:val="005F0F3F"/>
    <w:rsid w:val="005F19DA"/>
    <w:rsid w:val="005F19EC"/>
    <w:rsid w:val="005F1DF5"/>
    <w:rsid w:val="005F1E50"/>
    <w:rsid w:val="005F2827"/>
    <w:rsid w:val="005F41C3"/>
    <w:rsid w:val="005F483D"/>
    <w:rsid w:val="005F4A5E"/>
    <w:rsid w:val="005F7BB0"/>
    <w:rsid w:val="005F7F07"/>
    <w:rsid w:val="00600234"/>
    <w:rsid w:val="00602341"/>
    <w:rsid w:val="00603445"/>
    <w:rsid w:val="00603C1C"/>
    <w:rsid w:val="00605AE4"/>
    <w:rsid w:val="0060699B"/>
    <w:rsid w:val="006079AB"/>
    <w:rsid w:val="00607F40"/>
    <w:rsid w:val="006110EC"/>
    <w:rsid w:val="00612813"/>
    <w:rsid w:val="006128D3"/>
    <w:rsid w:val="00612E9F"/>
    <w:rsid w:val="006133E3"/>
    <w:rsid w:val="00613CDB"/>
    <w:rsid w:val="006140E4"/>
    <w:rsid w:val="006144BC"/>
    <w:rsid w:val="0061544E"/>
    <w:rsid w:val="00617919"/>
    <w:rsid w:val="0062012B"/>
    <w:rsid w:val="00620D4C"/>
    <w:rsid w:val="00621721"/>
    <w:rsid w:val="00621E43"/>
    <w:rsid w:val="006224D3"/>
    <w:rsid w:val="00625DA0"/>
    <w:rsid w:val="0062663D"/>
    <w:rsid w:val="00626F4C"/>
    <w:rsid w:val="00627859"/>
    <w:rsid w:val="00627AB9"/>
    <w:rsid w:val="006319EB"/>
    <w:rsid w:val="00632A4A"/>
    <w:rsid w:val="00633DFF"/>
    <w:rsid w:val="0063469C"/>
    <w:rsid w:val="00634DF0"/>
    <w:rsid w:val="00634E5B"/>
    <w:rsid w:val="006350C5"/>
    <w:rsid w:val="006366E1"/>
    <w:rsid w:val="006368A6"/>
    <w:rsid w:val="00637762"/>
    <w:rsid w:val="0064111D"/>
    <w:rsid w:val="006419B3"/>
    <w:rsid w:val="00641F80"/>
    <w:rsid w:val="0064289A"/>
    <w:rsid w:val="00642BEE"/>
    <w:rsid w:val="006452D5"/>
    <w:rsid w:val="00645716"/>
    <w:rsid w:val="006458B9"/>
    <w:rsid w:val="00645B4A"/>
    <w:rsid w:val="00645C1A"/>
    <w:rsid w:val="00646F13"/>
    <w:rsid w:val="00647448"/>
    <w:rsid w:val="00647A58"/>
    <w:rsid w:val="00647B22"/>
    <w:rsid w:val="006507EA"/>
    <w:rsid w:val="006517AD"/>
    <w:rsid w:val="006532B3"/>
    <w:rsid w:val="00653B68"/>
    <w:rsid w:val="006546F8"/>
    <w:rsid w:val="00656500"/>
    <w:rsid w:val="006611F7"/>
    <w:rsid w:val="0066203F"/>
    <w:rsid w:val="00662F07"/>
    <w:rsid w:val="00663B46"/>
    <w:rsid w:val="006646CD"/>
    <w:rsid w:val="0066478C"/>
    <w:rsid w:val="00667BB0"/>
    <w:rsid w:val="00667D40"/>
    <w:rsid w:val="00670389"/>
    <w:rsid w:val="00670663"/>
    <w:rsid w:val="00672231"/>
    <w:rsid w:val="006724FF"/>
    <w:rsid w:val="00672FB0"/>
    <w:rsid w:val="00673B31"/>
    <w:rsid w:val="0067411D"/>
    <w:rsid w:val="006743A0"/>
    <w:rsid w:val="00674BAF"/>
    <w:rsid w:val="00675205"/>
    <w:rsid w:val="00675779"/>
    <w:rsid w:val="0067587C"/>
    <w:rsid w:val="0067720F"/>
    <w:rsid w:val="00677CA7"/>
    <w:rsid w:val="006807B3"/>
    <w:rsid w:val="00680A95"/>
    <w:rsid w:val="00681CBF"/>
    <w:rsid w:val="00683162"/>
    <w:rsid w:val="00683B75"/>
    <w:rsid w:val="00683DB8"/>
    <w:rsid w:val="00684528"/>
    <w:rsid w:val="00684793"/>
    <w:rsid w:val="00684C9A"/>
    <w:rsid w:val="00685328"/>
    <w:rsid w:val="006858CD"/>
    <w:rsid w:val="00685F5A"/>
    <w:rsid w:val="0068653B"/>
    <w:rsid w:val="00686540"/>
    <w:rsid w:val="006874DD"/>
    <w:rsid w:val="00690BEC"/>
    <w:rsid w:val="00691CC1"/>
    <w:rsid w:val="00691D43"/>
    <w:rsid w:val="00692CC8"/>
    <w:rsid w:val="00692D24"/>
    <w:rsid w:val="006933B5"/>
    <w:rsid w:val="00693516"/>
    <w:rsid w:val="0069377E"/>
    <w:rsid w:val="006941FB"/>
    <w:rsid w:val="00694A22"/>
    <w:rsid w:val="006960C5"/>
    <w:rsid w:val="006A1101"/>
    <w:rsid w:val="006A2BCE"/>
    <w:rsid w:val="006A2DEF"/>
    <w:rsid w:val="006A47A1"/>
    <w:rsid w:val="006A575E"/>
    <w:rsid w:val="006A6132"/>
    <w:rsid w:val="006A680B"/>
    <w:rsid w:val="006A6C92"/>
    <w:rsid w:val="006A6E9B"/>
    <w:rsid w:val="006A7648"/>
    <w:rsid w:val="006B0516"/>
    <w:rsid w:val="006B09D5"/>
    <w:rsid w:val="006B424D"/>
    <w:rsid w:val="006B5FB6"/>
    <w:rsid w:val="006B63C5"/>
    <w:rsid w:val="006B707F"/>
    <w:rsid w:val="006C0099"/>
    <w:rsid w:val="006C096B"/>
    <w:rsid w:val="006C1BF2"/>
    <w:rsid w:val="006C222B"/>
    <w:rsid w:val="006C237F"/>
    <w:rsid w:val="006C2A56"/>
    <w:rsid w:val="006C31BA"/>
    <w:rsid w:val="006C38E1"/>
    <w:rsid w:val="006C587B"/>
    <w:rsid w:val="006C64A1"/>
    <w:rsid w:val="006C72EB"/>
    <w:rsid w:val="006C763D"/>
    <w:rsid w:val="006D031D"/>
    <w:rsid w:val="006D08B7"/>
    <w:rsid w:val="006D0A50"/>
    <w:rsid w:val="006D140E"/>
    <w:rsid w:val="006D14DD"/>
    <w:rsid w:val="006D178D"/>
    <w:rsid w:val="006D35ED"/>
    <w:rsid w:val="006D4753"/>
    <w:rsid w:val="006D4805"/>
    <w:rsid w:val="006D542A"/>
    <w:rsid w:val="006D62C0"/>
    <w:rsid w:val="006D7A00"/>
    <w:rsid w:val="006E0002"/>
    <w:rsid w:val="006E03A8"/>
    <w:rsid w:val="006E0724"/>
    <w:rsid w:val="006E13FB"/>
    <w:rsid w:val="006E2653"/>
    <w:rsid w:val="006E27E4"/>
    <w:rsid w:val="006E29D3"/>
    <w:rsid w:val="006E2B44"/>
    <w:rsid w:val="006E37C7"/>
    <w:rsid w:val="006E3A12"/>
    <w:rsid w:val="006E430A"/>
    <w:rsid w:val="006E4522"/>
    <w:rsid w:val="006E523E"/>
    <w:rsid w:val="006E5510"/>
    <w:rsid w:val="006E5AB8"/>
    <w:rsid w:val="006E700B"/>
    <w:rsid w:val="006E709B"/>
    <w:rsid w:val="006E7E73"/>
    <w:rsid w:val="006F0434"/>
    <w:rsid w:val="006F1C77"/>
    <w:rsid w:val="006F2B87"/>
    <w:rsid w:val="006F3286"/>
    <w:rsid w:val="006F379D"/>
    <w:rsid w:val="006F452F"/>
    <w:rsid w:val="006F508D"/>
    <w:rsid w:val="006F5355"/>
    <w:rsid w:val="006F68A9"/>
    <w:rsid w:val="00700F21"/>
    <w:rsid w:val="00700F82"/>
    <w:rsid w:val="00701600"/>
    <w:rsid w:val="00701C73"/>
    <w:rsid w:val="00702F80"/>
    <w:rsid w:val="00703DEC"/>
    <w:rsid w:val="00704B70"/>
    <w:rsid w:val="0070572F"/>
    <w:rsid w:val="0071055C"/>
    <w:rsid w:val="00711580"/>
    <w:rsid w:val="00711877"/>
    <w:rsid w:val="00711DA0"/>
    <w:rsid w:val="00714053"/>
    <w:rsid w:val="007163F7"/>
    <w:rsid w:val="00716513"/>
    <w:rsid w:val="007169E0"/>
    <w:rsid w:val="007207C3"/>
    <w:rsid w:val="0072278D"/>
    <w:rsid w:val="00722E1F"/>
    <w:rsid w:val="00723BDC"/>
    <w:rsid w:val="007242F5"/>
    <w:rsid w:val="00724BA6"/>
    <w:rsid w:val="0072510A"/>
    <w:rsid w:val="0072522C"/>
    <w:rsid w:val="007271B2"/>
    <w:rsid w:val="0073056B"/>
    <w:rsid w:val="00730FE8"/>
    <w:rsid w:val="00731360"/>
    <w:rsid w:val="00731703"/>
    <w:rsid w:val="007328AD"/>
    <w:rsid w:val="00732CD3"/>
    <w:rsid w:val="0073356F"/>
    <w:rsid w:val="007338E9"/>
    <w:rsid w:val="00735F4C"/>
    <w:rsid w:val="0074058E"/>
    <w:rsid w:val="007449FC"/>
    <w:rsid w:val="00744A8F"/>
    <w:rsid w:val="00746F38"/>
    <w:rsid w:val="00747A3A"/>
    <w:rsid w:val="007502AA"/>
    <w:rsid w:val="00751037"/>
    <w:rsid w:val="00751327"/>
    <w:rsid w:val="007535AF"/>
    <w:rsid w:val="007546F6"/>
    <w:rsid w:val="00754891"/>
    <w:rsid w:val="0075528E"/>
    <w:rsid w:val="00757109"/>
    <w:rsid w:val="00757473"/>
    <w:rsid w:val="007600E5"/>
    <w:rsid w:val="007605DB"/>
    <w:rsid w:val="007607F9"/>
    <w:rsid w:val="007624DE"/>
    <w:rsid w:val="00764305"/>
    <w:rsid w:val="0076481E"/>
    <w:rsid w:val="0076534F"/>
    <w:rsid w:val="00765910"/>
    <w:rsid w:val="00767443"/>
    <w:rsid w:val="00767F0C"/>
    <w:rsid w:val="00770C3F"/>
    <w:rsid w:val="007716FC"/>
    <w:rsid w:val="00777945"/>
    <w:rsid w:val="0078065C"/>
    <w:rsid w:val="00780820"/>
    <w:rsid w:val="0078100D"/>
    <w:rsid w:val="00781EC6"/>
    <w:rsid w:val="00782931"/>
    <w:rsid w:val="00782B1F"/>
    <w:rsid w:val="007838BC"/>
    <w:rsid w:val="00783E84"/>
    <w:rsid w:val="0078417F"/>
    <w:rsid w:val="00785D8E"/>
    <w:rsid w:val="0078693F"/>
    <w:rsid w:val="00787580"/>
    <w:rsid w:val="007877EF"/>
    <w:rsid w:val="00787D70"/>
    <w:rsid w:val="00790B1F"/>
    <w:rsid w:val="0079150C"/>
    <w:rsid w:val="00792995"/>
    <w:rsid w:val="007937A7"/>
    <w:rsid w:val="00793B22"/>
    <w:rsid w:val="00793F29"/>
    <w:rsid w:val="00796419"/>
    <w:rsid w:val="007A05C4"/>
    <w:rsid w:val="007A0FAA"/>
    <w:rsid w:val="007A299E"/>
    <w:rsid w:val="007A2BC6"/>
    <w:rsid w:val="007A3629"/>
    <w:rsid w:val="007A47F5"/>
    <w:rsid w:val="007A7D49"/>
    <w:rsid w:val="007B0EDB"/>
    <w:rsid w:val="007B0F41"/>
    <w:rsid w:val="007B4DE4"/>
    <w:rsid w:val="007B648C"/>
    <w:rsid w:val="007B7678"/>
    <w:rsid w:val="007B78AD"/>
    <w:rsid w:val="007C0A34"/>
    <w:rsid w:val="007C0FC4"/>
    <w:rsid w:val="007C1176"/>
    <w:rsid w:val="007C176D"/>
    <w:rsid w:val="007C1A80"/>
    <w:rsid w:val="007C38BA"/>
    <w:rsid w:val="007C65D3"/>
    <w:rsid w:val="007D134F"/>
    <w:rsid w:val="007D2676"/>
    <w:rsid w:val="007D2889"/>
    <w:rsid w:val="007D2ABF"/>
    <w:rsid w:val="007D31BF"/>
    <w:rsid w:val="007D3DA2"/>
    <w:rsid w:val="007D53D7"/>
    <w:rsid w:val="007D6A1C"/>
    <w:rsid w:val="007D6EA1"/>
    <w:rsid w:val="007D7194"/>
    <w:rsid w:val="007D720F"/>
    <w:rsid w:val="007D79B5"/>
    <w:rsid w:val="007E15D6"/>
    <w:rsid w:val="007E212F"/>
    <w:rsid w:val="007E225F"/>
    <w:rsid w:val="007E2560"/>
    <w:rsid w:val="007E2863"/>
    <w:rsid w:val="007E3785"/>
    <w:rsid w:val="007E39DF"/>
    <w:rsid w:val="007E46EF"/>
    <w:rsid w:val="007E539D"/>
    <w:rsid w:val="007E5F11"/>
    <w:rsid w:val="007E68F8"/>
    <w:rsid w:val="007E6E51"/>
    <w:rsid w:val="007E79E7"/>
    <w:rsid w:val="007E7C8B"/>
    <w:rsid w:val="007F10CF"/>
    <w:rsid w:val="007F16C6"/>
    <w:rsid w:val="007F1A61"/>
    <w:rsid w:val="007F30B1"/>
    <w:rsid w:val="007F3396"/>
    <w:rsid w:val="007F36B3"/>
    <w:rsid w:val="007F36C9"/>
    <w:rsid w:val="007F388D"/>
    <w:rsid w:val="007F39E8"/>
    <w:rsid w:val="007F3B14"/>
    <w:rsid w:val="007F48D9"/>
    <w:rsid w:val="007F5E03"/>
    <w:rsid w:val="00800B51"/>
    <w:rsid w:val="00800FC3"/>
    <w:rsid w:val="0080135D"/>
    <w:rsid w:val="0080183E"/>
    <w:rsid w:val="00804826"/>
    <w:rsid w:val="00804AEB"/>
    <w:rsid w:val="00805572"/>
    <w:rsid w:val="00806C33"/>
    <w:rsid w:val="00806EDE"/>
    <w:rsid w:val="00807C05"/>
    <w:rsid w:val="00810A45"/>
    <w:rsid w:val="00811A9D"/>
    <w:rsid w:val="008129DF"/>
    <w:rsid w:val="00813918"/>
    <w:rsid w:val="00814B2B"/>
    <w:rsid w:val="00817E65"/>
    <w:rsid w:val="008203AA"/>
    <w:rsid w:val="008230AA"/>
    <w:rsid w:val="0082339A"/>
    <w:rsid w:val="0082349D"/>
    <w:rsid w:val="00823E43"/>
    <w:rsid w:val="00824F01"/>
    <w:rsid w:val="00826A88"/>
    <w:rsid w:val="00826E72"/>
    <w:rsid w:val="00827212"/>
    <w:rsid w:val="008302D0"/>
    <w:rsid w:val="00837018"/>
    <w:rsid w:val="00837F6A"/>
    <w:rsid w:val="0084091D"/>
    <w:rsid w:val="008409A0"/>
    <w:rsid w:val="00841AD9"/>
    <w:rsid w:val="00841FBE"/>
    <w:rsid w:val="008429E1"/>
    <w:rsid w:val="008433A8"/>
    <w:rsid w:val="00843C44"/>
    <w:rsid w:val="00843CD7"/>
    <w:rsid w:val="008440D2"/>
    <w:rsid w:val="00845482"/>
    <w:rsid w:val="0084559D"/>
    <w:rsid w:val="008461E0"/>
    <w:rsid w:val="008467F4"/>
    <w:rsid w:val="00847705"/>
    <w:rsid w:val="00847C50"/>
    <w:rsid w:val="00850001"/>
    <w:rsid w:val="00851DB7"/>
    <w:rsid w:val="00852523"/>
    <w:rsid w:val="00853EA2"/>
    <w:rsid w:val="00855202"/>
    <w:rsid w:val="00855E6D"/>
    <w:rsid w:val="0085608B"/>
    <w:rsid w:val="00857670"/>
    <w:rsid w:val="00857C68"/>
    <w:rsid w:val="00860C68"/>
    <w:rsid w:val="00860DAB"/>
    <w:rsid w:val="008617F2"/>
    <w:rsid w:val="00862FF3"/>
    <w:rsid w:val="00863532"/>
    <w:rsid w:val="008642A2"/>
    <w:rsid w:val="00864CDC"/>
    <w:rsid w:val="00866091"/>
    <w:rsid w:val="008665F9"/>
    <w:rsid w:val="0087143E"/>
    <w:rsid w:val="00871BB5"/>
    <w:rsid w:val="008720D9"/>
    <w:rsid w:val="00872C0D"/>
    <w:rsid w:val="00872EF8"/>
    <w:rsid w:val="008734E2"/>
    <w:rsid w:val="008743B2"/>
    <w:rsid w:val="00874921"/>
    <w:rsid w:val="008776D2"/>
    <w:rsid w:val="00877DEB"/>
    <w:rsid w:val="0088071F"/>
    <w:rsid w:val="008811CA"/>
    <w:rsid w:val="00881636"/>
    <w:rsid w:val="00881D41"/>
    <w:rsid w:val="008826E8"/>
    <w:rsid w:val="008861FE"/>
    <w:rsid w:val="00886481"/>
    <w:rsid w:val="008868BF"/>
    <w:rsid w:val="008871CB"/>
    <w:rsid w:val="0088776A"/>
    <w:rsid w:val="008904E0"/>
    <w:rsid w:val="00892E32"/>
    <w:rsid w:val="008940DF"/>
    <w:rsid w:val="008947C6"/>
    <w:rsid w:val="00895FA7"/>
    <w:rsid w:val="008968A8"/>
    <w:rsid w:val="00897A3B"/>
    <w:rsid w:val="008A10FE"/>
    <w:rsid w:val="008A18FD"/>
    <w:rsid w:val="008A2049"/>
    <w:rsid w:val="008A3FB7"/>
    <w:rsid w:val="008A6FD6"/>
    <w:rsid w:val="008A7088"/>
    <w:rsid w:val="008A72A0"/>
    <w:rsid w:val="008A7612"/>
    <w:rsid w:val="008A7C71"/>
    <w:rsid w:val="008B0A56"/>
    <w:rsid w:val="008B1719"/>
    <w:rsid w:val="008B34C4"/>
    <w:rsid w:val="008B3C2A"/>
    <w:rsid w:val="008B418C"/>
    <w:rsid w:val="008B436E"/>
    <w:rsid w:val="008B465A"/>
    <w:rsid w:val="008B4B81"/>
    <w:rsid w:val="008B4C05"/>
    <w:rsid w:val="008B5190"/>
    <w:rsid w:val="008B651A"/>
    <w:rsid w:val="008B6F39"/>
    <w:rsid w:val="008C08E8"/>
    <w:rsid w:val="008C1A18"/>
    <w:rsid w:val="008C271B"/>
    <w:rsid w:val="008C28C8"/>
    <w:rsid w:val="008C33A8"/>
    <w:rsid w:val="008C4CD6"/>
    <w:rsid w:val="008C58B5"/>
    <w:rsid w:val="008C5B78"/>
    <w:rsid w:val="008C5E52"/>
    <w:rsid w:val="008C6E64"/>
    <w:rsid w:val="008C73C6"/>
    <w:rsid w:val="008D05D6"/>
    <w:rsid w:val="008D2191"/>
    <w:rsid w:val="008D2931"/>
    <w:rsid w:val="008D34C6"/>
    <w:rsid w:val="008D42FE"/>
    <w:rsid w:val="008D4747"/>
    <w:rsid w:val="008D5F7A"/>
    <w:rsid w:val="008D69E9"/>
    <w:rsid w:val="008D75AE"/>
    <w:rsid w:val="008E07B8"/>
    <w:rsid w:val="008E0B1A"/>
    <w:rsid w:val="008E15E0"/>
    <w:rsid w:val="008E1EB4"/>
    <w:rsid w:val="008E2B98"/>
    <w:rsid w:val="008E2CB6"/>
    <w:rsid w:val="008E307D"/>
    <w:rsid w:val="008E359D"/>
    <w:rsid w:val="008E3D14"/>
    <w:rsid w:val="008E40A3"/>
    <w:rsid w:val="008E4619"/>
    <w:rsid w:val="008E5042"/>
    <w:rsid w:val="008E50F5"/>
    <w:rsid w:val="008E5476"/>
    <w:rsid w:val="008E5841"/>
    <w:rsid w:val="008E6471"/>
    <w:rsid w:val="008E7170"/>
    <w:rsid w:val="008E7AA7"/>
    <w:rsid w:val="008F1BF9"/>
    <w:rsid w:val="008F1C20"/>
    <w:rsid w:val="008F1E07"/>
    <w:rsid w:val="008F2775"/>
    <w:rsid w:val="008F5B42"/>
    <w:rsid w:val="008F7FAD"/>
    <w:rsid w:val="009006E3"/>
    <w:rsid w:val="00901363"/>
    <w:rsid w:val="00901604"/>
    <w:rsid w:val="00901F55"/>
    <w:rsid w:val="009024AF"/>
    <w:rsid w:val="00902B66"/>
    <w:rsid w:val="009054B4"/>
    <w:rsid w:val="00907253"/>
    <w:rsid w:val="009075C3"/>
    <w:rsid w:val="00910FC7"/>
    <w:rsid w:val="00912548"/>
    <w:rsid w:val="00912E66"/>
    <w:rsid w:val="009139F1"/>
    <w:rsid w:val="009157A6"/>
    <w:rsid w:val="009170E3"/>
    <w:rsid w:val="00920BA0"/>
    <w:rsid w:val="00921971"/>
    <w:rsid w:val="00924C5E"/>
    <w:rsid w:val="00926175"/>
    <w:rsid w:val="00926363"/>
    <w:rsid w:val="009263B6"/>
    <w:rsid w:val="0092653F"/>
    <w:rsid w:val="009269E8"/>
    <w:rsid w:val="00926C85"/>
    <w:rsid w:val="00926EBB"/>
    <w:rsid w:val="00927F39"/>
    <w:rsid w:val="00927F61"/>
    <w:rsid w:val="00930526"/>
    <w:rsid w:val="00931945"/>
    <w:rsid w:val="00931CA5"/>
    <w:rsid w:val="00932394"/>
    <w:rsid w:val="009323ED"/>
    <w:rsid w:val="00932955"/>
    <w:rsid w:val="0093766B"/>
    <w:rsid w:val="00940210"/>
    <w:rsid w:val="009403D1"/>
    <w:rsid w:val="00940D78"/>
    <w:rsid w:val="00943223"/>
    <w:rsid w:val="00943847"/>
    <w:rsid w:val="009446A7"/>
    <w:rsid w:val="00944905"/>
    <w:rsid w:val="00944CBB"/>
    <w:rsid w:val="00946305"/>
    <w:rsid w:val="00947D71"/>
    <w:rsid w:val="009508C6"/>
    <w:rsid w:val="00950A8D"/>
    <w:rsid w:val="00950B7D"/>
    <w:rsid w:val="00953D0B"/>
    <w:rsid w:val="0095524D"/>
    <w:rsid w:val="00956EE1"/>
    <w:rsid w:val="009617CE"/>
    <w:rsid w:val="00961E09"/>
    <w:rsid w:val="00962318"/>
    <w:rsid w:val="009635BB"/>
    <w:rsid w:val="00964041"/>
    <w:rsid w:val="00964069"/>
    <w:rsid w:val="00965C04"/>
    <w:rsid w:val="009669B0"/>
    <w:rsid w:val="00967BCF"/>
    <w:rsid w:val="00967E91"/>
    <w:rsid w:val="00967F0A"/>
    <w:rsid w:val="00970A79"/>
    <w:rsid w:val="00970D54"/>
    <w:rsid w:val="00971481"/>
    <w:rsid w:val="009717F1"/>
    <w:rsid w:val="00971D6C"/>
    <w:rsid w:val="0097368B"/>
    <w:rsid w:val="00973FED"/>
    <w:rsid w:val="009754AD"/>
    <w:rsid w:val="00975B5C"/>
    <w:rsid w:val="009804A6"/>
    <w:rsid w:val="00980591"/>
    <w:rsid w:val="00981E61"/>
    <w:rsid w:val="00983275"/>
    <w:rsid w:val="00985021"/>
    <w:rsid w:val="00986410"/>
    <w:rsid w:val="009866B5"/>
    <w:rsid w:val="009868FD"/>
    <w:rsid w:val="00987E73"/>
    <w:rsid w:val="009901E3"/>
    <w:rsid w:val="009902A2"/>
    <w:rsid w:val="009903D4"/>
    <w:rsid w:val="00990970"/>
    <w:rsid w:val="00991C50"/>
    <w:rsid w:val="009931EB"/>
    <w:rsid w:val="0099370F"/>
    <w:rsid w:val="00994521"/>
    <w:rsid w:val="009A01D1"/>
    <w:rsid w:val="009A03E3"/>
    <w:rsid w:val="009A08A6"/>
    <w:rsid w:val="009A0C71"/>
    <w:rsid w:val="009A0EB5"/>
    <w:rsid w:val="009A13E8"/>
    <w:rsid w:val="009A2C44"/>
    <w:rsid w:val="009A2FDA"/>
    <w:rsid w:val="009A331D"/>
    <w:rsid w:val="009A5BEA"/>
    <w:rsid w:val="009A6703"/>
    <w:rsid w:val="009A695D"/>
    <w:rsid w:val="009A6BDC"/>
    <w:rsid w:val="009A70D2"/>
    <w:rsid w:val="009A77C8"/>
    <w:rsid w:val="009A77D8"/>
    <w:rsid w:val="009A7968"/>
    <w:rsid w:val="009B2FCC"/>
    <w:rsid w:val="009B3B3D"/>
    <w:rsid w:val="009B3D42"/>
    <w:rsid w:val="009B6160"/>
    <w:rsid w:val="009B7AA5"/>
    <w:rsid w:val="009C0961"/>
    <w:rsid w:val="009C13CA"/>
    <w:rsid w:val="009C19D4"/>
    <w:rsid w:val="009C1F43"/>
    <w:rsid w:val="009C29C6"/>
    <w:rsid w:val="009C33B2"/>
    <w:rsid w:val="009C3BEB"/>
    <w:rsid w:val="009C4ED7"/>
    <w:rsid w:val="009C5E4E"/>
    <w:rsid w:val="009D0540"/>
    <w:rsid w:val="009D05C4"/>
    <w:rsid w:val="009D1D35"/>
    <w:rsid w:val="009D1E64"/>
    <w:rsid w:val="009D1F6F"/>
    <w:rsid w:val="009D2042"/>
    <w:rsid w:val="009D2402"/>
    <w:rsid w:val="009D2D72"/>
    <w:rsid w:val="009D2E75"/>
    <w:rsid w:val="009D3503"/>
    <w:rsid w:val="009D368B"/>
    <w:rsid w:val="009D4C05"/>
    <w:rsid w:val="009D549F"/>
    <w:rsid w:val="009D5560"/>
    <w:rsid w:val="009D56DE"/>
    <w:rsid w:val="009D6AE9"/>
    <w:rsid w:val="009D6F0C"/>
    <w:rsid w:val="009D7B1A"/>
    <w:rsid w:val="009D7E45"/>
    <w:rsid w:val="009E05A1"/>
    <w:rsid w:val="009E0689"/>
    <w:rsid w:val="009E132B"/>
    <w:rsid w:val="009E392C"/>
    <w:rsid w:val="009E422B"/>
    <w:rsid w:val="009E52E3"/>
    <w:rsid w:val="009E6F10"/>
    <w:rsid w:val="009E79FC"/>
    <w:rsid w:val="009F0F63"/>
    <w:rsid w:val="009F0FD7"/>
    <w:rsid w:val="009F1FDD"/>
    <w:rsid w:val="009F26FF"/>
    <w:rsid w:val="009F2ADA"/>
    <w:rsid w:val="009F3E2A"/>
    <w:rsid w:val="009F459B"/>
    <w:rsid w:val="009F4BDA"/>
    <w:rsid w:val="009F6B11"/>
    <w:rsid w:val="009F747A"/>
    <w:rsid w:val="00A00EFB"/>
    <w:rsid w:val="00A02108"/>
    <w:rsid w:val="00A03433"/>
    <w:rsid w:val="00A04D6C"/>
    <w:rsid w:val="00A050E7"/>
    <w:rsid w:val="00A05E94"/>
    <w:rsid w:val="00A070AF"/>
    <w:rsid w:val="00A077E7"/>
    <w:rsid w:val="00A07C76"/>
    <w:rsid w:val="00A10089"/>
    <w:rsid w:val="00A1047E"/>
    <w:rsid w:val="00A1251A"/>
    <w:rsid w:val="00A12835"/>
    <w:rsid w:val="00A12CA2"/>
    <w:rsid w:val="00A12E04"/>
    <w:rsid w:val="00A14AA6"/>
    <w:rsid w:val="00A15C0C"/>
    <w:rsid w:val="00A16409"/>
    <w:rsid w:val="00A1668E"/>
    <w:rsid w:val="00A17DF1"/>
    <w:rsid w:val="00A17EB0"/>
    <w:rsid w:val="00A20EF6"/>
    <w:rsid w:val="00A21081"/>
    <w:rsid w:val="00A21470"/>
    <w:rsid w:val="00A222EB"/>
    <w:rsid w:val="00A23A59"/>
    <w:rsid w:val="00A23E5B"/>
    <w:rsid w:val="00A247EA"/>
    <w:rsid w:val="00A26553"/>
    <w:rsid w:val="00A26923"/>
    <w:rsid w:val="00A27EE7"/>
    <w:rsid w:val="00A31012"/>
    <w:rsid w:val="00A3228F"/>
    <w:rsid w:val="00A33860"/>
    <w:rsid w:val="00A33884"/>
    <w:rsid w:val="00A33BB8"/>
    <w:rsid w:val="00A3443B"/>
    <w:rsid w:val="00A352B6"/>
    <w:rsid w:val="00A3609D"/>
    <w:rsid w:val="00A378CE"/>
    <w:rsid w:val="00A37DAB"/>
    <w:rsid w:val="00A37EEE"/>
    <w:rsid w:val="00A40270"/>
    <w:rsid w:val="00A40A51"/>
    <w:rsid w:val="00A40E53"/>
    <w:rsid w:val="00A42614"/>
    <w:rsid w:val="00A44D4D"/>
    <w:rsid w:val="00A4558B"/>
    <w:rsid w:val="00A45B1F"/>
    <w:rsid w:val="00A465B2"/>
    <w:rsid w:val="00A50EFA"/>
    <w:rsid w:val="00A5284F"/>
    <w:rsid w:val="00A529A7"/>
    <w:rsid w:val="00A5316A"/>
    <w:rsid w:val="00A54722"/>
    <w:rsid w:val="00A55EAB"/>
    <w:rsid w:val="00A56F37"/>
    <w:rsid w:val="00A60897"/>
    <w:rsid w:val="00A627AD"/>
    <w:rsid w:val="00A62D0E"/>
    <w:rsid w:val="00A65638"/>
    <w:rsid w:val="00A67056"/>
    <w:rsid w:val="00A7179A"/>
    <w:rsid w:val="00A728D0"/>
    <w:rsid w:val="00A7336B"/>
    <w:rsid w:val="00A7365E"/>
    <w:rsid w:val="00A74E7B"/>
    <w:rsid w:val="00A74FB4"/>
    <w:rsid w:val="00A7530F"/>
    <w:rsid w:val="00A75D6C"/>
    <w:rsid w:val="00A76181"/>
    <w:rsid w:val="00A76819"/>
    <w:rsid w:val="00A76A8B"/>
    <w:rsid w:val="00A7754D"/>
    <w:rsid w:val="00A80BBC"/>
    <w:rsid w:val="00A80F1F"/>
    <w:rsid w:val="00A81340"/>
    <w:rsid w:val="00A82E27"/>
    <w:rsid w:val="00A82E41"/>
    <w:rsid w:val="00A863F9"/>
    <w:rsid w:val="00A86DD4"/>
    <w:rsid w:val="00A92247"/>
    <w:rsid w:val="00A9330C"/>
    <w:rsid w:val="00A9482F"/>
    <w:rsid w:val="00A9484E"/>
    <w:rsid w:val="00A94A1A"/>
    <w:rsid w:val="00A94C4E"/>
    <w:rsid w:val="00A9586D"/>
    <w:rsid w:val="00A95C56"/>
    <w:rsid w:val="00A97FA1"/>
    <w:rsid w:val="00AA0AA1"/>
    <w:rsid w:val="00AA3B77"/>
    <w:rsid w:val="00AA51BD"/>
    <w:rsid w:val="00AA5782"/>
    <w:rsid w:val="00AA6031"/>
    <w:rsid w:val="00AB071C"/>
    <w:rsid w:val="00AB14AE"/>
    <w:rsid w:val="00AB2861"/>
    <w:rsid w:val="00AB2E31"/>
    <w:rsid w:val="00AB328D"/>
    <w:rsid w:val="00AB3C72"/>
    <w:rsid w:val="00AB4BD2"/>
    <w:rsid w:val="00AB5CDB"/>
    <w:rsid w:val="00AB6DD2"/>
    <w:rsid w:val="00AB7B4B"/>
    <w:rsid w:val="00AB7CA6"/>
    <w:rsid w:val="00AC05EB"/>
    <w:rsid w:val="00AC0D91"/>
    <w:rsid w:val="00AC1B78"/>
    <w:rsid w:val="00AC2D20"/>
    <w:rsid w:val="00AC38EA"/>
    <w:rsid w:val="00AC56B6"/>
    <w:rsid w:val="00AC5977"/>
    <w:rsid w:val="00AC5AD4"/>
    <w:rsid w:val="00AC5AD6"/>
    <w:rsid w:val="00AD308E"/>
    <w:rsid w:val="00AD535D"/>
    <w:rsid w:val="00AD5916"/>
    <w:rsid w:val="00AD5B6F"/>
    <w:rsid w:val="00AD5BAD"/>
    <w:rsid w:val="00AD68A5"/>
    <w:rsid w:val="00AD778D"/>
    <w:rsid w:val="00AD784A"/>
    <w:rsid w:val="00AE048F"/>
    <w:rsid w:val="00AE140C"/>
    <w:rsid w:val="00AE17D3"/>
    <w:rsid w:val="00AE1897"/>
    <w:rsid w:val="00AE20D5"/>
    <w:rsid w:val="00AE27A1"/>
    <w:rsid w:val="00AE4F23"/>
    <w:rsid w:val="00AE51DA"/>
    <w:rsid w:val="00AE6038"/>
    <w:rsid w:val="00AF228D"/>
    <w:rsid w:val="00AF37ED"/>
    <w:rsid w:val="00AF58FE"/>
    <w:rsid w:val="00AF590A"/>
    <w:rsid w:val="00AF5951"/>
    <w:rsid w:val="00AF60ED"/>
    <w:rsid w:val="00AF78E6"/>
    <w:rsid w:val="00B00080"/>
    <w:rsid w:val="00B000AD"/>
    <w:rsid w:val="00B008AE"/>
    <w:rsid w:val="00B017DF"/>
    <w:rsid w:val="00B03135"/>
    <w:rsid w:val="00B03328"/>
    <w:rsid w:val="00B03CAA"/>
    <w:rsid w:val="00B04493"/>
    <w:rsid w:val="00B046E3"/>
    <w:rsid w:val="00B05B7D"/>
    <w:rsid w:val="00B11434"/>
    <w:rsid w:val="00B11713"/>
    <w:rsid w:val="00B11DEE"/>
    <w:rsid w:val="00B12D5D"/>
    <w:rsid w:val="00B12F31"/>
    <w:rsid w:val="00B14476"/>
    <w:rsid w:val="00B14610"/>
    <w:rsid w:val="00B147A6"/>
    <w:rsid w:val="00B16257"/>
    <w:rsid w:val="00B16D3C"/>
    <w:rsid w:val="00B17685"/>
    <w:rsid w:val="00B177BE"/>
    <w:rsid w:val="00B17FCC"/>
    <w:rsid w:val="00B202BB"/>
    <w:rsid w:val="00B20F51"/>
    <w:rsid w:val="00B20F56"/>
    <w:rsid w:val="00B21F4A"/>
    <w:rsid w:val="00B224B0"/>
    <w:rsid w:val="00B22593"/>
    <w:rsid w:val="00B233F7"/>
    <w:rsid w:val="00B2442A"/>
    <w:rsid w:val="00B25C39"/>
    <w:rsid w:val="00B27B02"/>
    <w:rsid w:val="00B3028A"/>
    <w:rsid w:val="00B304ED"/>
    <w:rsid w:val="00B30D2B"/>
    <w:rsid w:val="00B36764"/>
    <w:rsid w:val="00B37216"/>
    <w:rsid w:val="00B37B7C"/>
    <w:rsid w:val="00B37D5D"/>
    <w:rsid w:val="00B4041E"/>
    <w:rsid w:val="00B40DFE"/>
    <w:rsid w:val="00B4103B"/>
    <w:rsid w:val="00B41174"/>
    <w:rsid w:val="00B41B16"/>
    <w:rsid w:val="00B44627"/>
    <w:rsid w:val="00B4544C"/>
    <w:rsid w:val="00B45D75"/>
    <w:rsid w:val="00B512F8"/>
    <w:rsid w:val="00B51897"/>
    <w:rsid w:val="00B519F9"/>
    <w:rsid w:val="00B523CC"/>
    <w:rsid w:val="00B527D1"/>
    <w:rsid w:val="00B52BE2"/>
    <w:rsid w:val="00B52C48"/>
    <w:rsid w:val="00B52FD2"/>
    <w:rsid w:val="00B560F9"/>
    <w:rsid w:val="00B56529"/>
    <w:rsid w:val="00B570DD"/>
    <w:rsid w:val="00B577FD"/>
    <w:rsid w:val="00B57B16"/>
    <w:rsid w:val="00B57F84"/>
    <w:rsid w:val="00B61723"/>
    <w:rsid w:val="00B61C89"/>
    <w:rsid w:val="00B62A87"/>
    <w:rsid w:val="00B63384"/>
    <w:rsid w:val="00B63453"/>
    <w:rsid w:val="00B63857"/>
    <w:rsid w:val="00B638C0"/>
    <w:rsid w:val="00B64057"/>
    <w:rsid w:val="00B64D5C"/>
    <w:rsid w:val="00B663F7"/>
    <w:rsid w:val="00B67062"/>
    <w:rsid w:val="00B67889"/>
    <w:rsid w:val="00B70D6F"/>
    <w:rsid w:val="00B72781"/>
    <w:rsid w:val="00B735BA"/>
    <w:rsid w:val="00B75D0C"/>
    <w:rsid w:val="00B75FF8"/>
    <w:rsid w:val="00B7605C"/>
    <w:rsid w:val="00B77798"/>
    <w:rsid w:val="00B808E2"/>
    <w:rsid w:val="00B815A0"/>
    <w:rsid w:val="00B82CDA"/>
    <w:rsid w:val="00B82F09"/>
    <w:rsid w:val="00B83BE4"/>
    <w:rsid w:val="00B83F55"/>
    <w:rsid w:val="00B843CF"/>
    <w:rsid w:val="00B84836"/>
    <w:rsid w:val="00B8624C"/>
    <w:rsid w:val="00B86C41"/>
    <w:rsid w:val="00B8736F"/>
    <w:rsid w:val="00B90EFB"/>
    <w:rsid w:val="00B949D9"/>
    <w:rsid w:val="00B94D62"/>
    <w:rsid w:val="00B950AE"/>
    <w:rsid w:val="00B95E0A"/>
    <w:rsid w:val="00B96E40"/>
    <w:rsid w:val="00B96F0F"/>
    <w:rsid w:val="00B972C6"/>
    <w:rsid w:val="00B975DF"/>
    <w:rsid w:val="00B97BFB"/>
    <w:rsid w:val="00B97E09"/>
    <w:rsid w:val="00BA03AB"/>
    <w:rsid w:val="00BA053D"/>
    <w:rsid w:val="00BA0DBE"/>
    <w:rsid w:val="00BA3F4F"/>
    <w:rsid w:val="00BA45F6"/>
    <w:rsid w:val="00BA5F59"/>
    <w:rsid w:val="00BA606B"/>
    <w:rsid w:val="00BA6216"/>
    <w:rsid w:val="00BA6375"/>
    <w:rsid w:val="00BA68CB"/>
    <w:rsid w:val="00BA7AE0"/>
    <w:rsid w:val="00BB19CD"/>
    <w:rsid w:val="00BB23F5"/>
    <w:rsid w:val="00BB37B9"/>
    <w:rsid w:val="00BB453C"/>
    <w:rsid w:val="00BB47B9"/>
    <w:rsid w:val="00BB50D7"/>
    <w:rsid w:val="00BB5ED3"/>
    <w:rsid w:val="00BB63D8"/>
    <w:rsid w:val="00BC032A"/>
    <w:rsid w:val="00BC2B38"/>
    <w:rsid w:val="00BC582C"/>
    <w:rsid w:val="00BC58E2"/>
    <w:rsid w:val="00BC5AC1"/>
    <w:rsid w:val="00BC5CAF"/>
    <w:rsid w:val="00BC60B1"/>
    <w:rsid w:val="00BC6C05"/>
    <w:rsid w:val="00BC794B"/>
    <w:rsid w:val="00BD0E4D"/>
    <w:rsid w:val="00BD3161"/>
    <w:rsid w:val="00BD37EC"/>
    <w:rsid w:val="00BD4467"/>
    <w:rsid w:val="00BD4CCC"/>
    <w:rsid w:val="00BE0045"/>
    <w:rsid w:val="00BE0196"/>
    <w:rsid w:val="00BE3C05"/>
    <w:rsid w:val="00BE4158"/>
    <w:rsid w:val="00BE47FA"/>
    <w:rsid w:val="00BE7ADA"/>
    <w:rsid w:val="00BE7D87"/>
    <w:rsid w:val="00BF06A5"/>
    <w:rsid w:val="00BF160B"/>
    <w:rsid w:val="00BF1799"/>
    <w:rsid w:val="00BF20B1"/>
    <w:rsid w:val="00BF36F4"/>
    <w:rsid w:val="00BF3B0A"/>
    <w:rsid w:val="00BF3BD5"/>
    <w:rsid w:val="00BF425E"/>
    <w:rsid w:val="00BF4842"/>
    <w:rsid w:val="00BF5A09"/>
    <w:rsid w:val="00BF6BBA"/>
    <w:rsid w:val="00BF6C98"/>
    <w:rsid w:val="00BF7785"/>
    <w:rsid w:val="00C045D1"/>
    <w:rsid w:val="00C058DD"/>
    <w:rsid w:val="00C079DF"/>
    <w:rsid w:val="00C11B0E"/>
    <w:rsid w:val="00C11B62"/>
    <w:rsid w:val="00C136D2"/>
    <w:rsid w:val="00C151D0"/>
    <w:rsid w:val="00C15AF9"/>
    <w:rsid w:val="00C15D78"/>
    <w:rsid w:val="00C206D8"/>
    <w:rsid w:val="00C207A7"/>
    <w:rsid w:val="00C2195F"/>
    <w:rsid w:val="00C21F29"/>
    <w:rsid w:val="00C22530"/>
    <w:rsid w:val="00C23FD8"/>
    <w:rsid w:val="00C243A1"/>
    <w:rsid w:val="00C246FA"/>
    <w:rsid w:val="00C24831"/>
    <w:rsid w:val="00C26BAD"/>
    <w:rsid w:val="00C30047"/>
    <w:rsid w:val="00C301EB"/>
    <w:rsid w:val="00C3275D"/>
    <w:rsid w:val="00C32A67"/>
    <w:rsid w:val="00C32B50"/>
    <w:rsid w:val="00C33CCA"/>
    <w:rsid w:val="00C33F77"/>
    <w:rsid w:val="00C34AA0"/>
    <w:rsid w:val="00C36C4E"/>
    <w:rsid w:val="00C373B3"/>
    <w:rsid w:val="00C3757D"/>
    <w:rsid w:val="00C40671"/>
    <w:rsid w:val="00C40A52"/>
    <w:rsid w:val="00C416B9"/>
    <w:rsid w:val="00C418CF"/>
    <w:rsid w:val="00C41A57"/>
    <w:rsid w:val="00C41A8F"/>
    <w:rsid w:val="00C43F5C"/>
    <w:rsid w:val="00C43FDA"/>
    <w:rsid w:val="00C448F0"/>
    <w:rsid w:val="00C450DA"/>
    <w:rsid w:val="00C45700"/>
    <w:rsid w:val="00C45EF6"/>
    <w:rsid w:val="00C46087"/>
    <w:rsid w:val="00C47483"/>
    <w:rsid w:val="00C50368"/>
    <w:rsid w:val="00C50650"/>
    <w:rsid w:val="00C50C2F"/>
    <w:rsid w:val="00C5117C"/>
    <w:rsid w:val="00C568F8"/>
    <w:rsid w:val="00C62DAF"/>
    <w:rsid w:val="00C638A5"/>
    <w:rsid w:val="00C63D3B"/>
    <w:rsid w:val="00C65997"/>
    <w:rsid w:val="00C66724"/>
    <w:rsid w:val="00C67D4C"/>
    <w:rsid w:val="00C70A1E"/>
    <w:rsid w:val="00C712F4"/>
    <w:rsid w:val="00C71625"/>
    <w:rsid w:val="00C73B30"/>
    <w:rsid w:val="00C74279"/>
    <w:rsid w:val="00C74381"/>
    <w:rsid w:val="00C74A47"/>
    <w:rsid w:val="00C75AEC"/>
    <w:rsid w:val="00C76926"/>
    <w:rsid w:val="00C771DC"/>
    <w:rsid w:val="00C7794E"/>
    <w:rsid w:val="00C77AA4"/>
    <w:rsid w:val="00C81154"/>
    <w:rsid w:val="00C81942"/>
    <w:rsid w:val="00C83308"/>
    <w:rsid w:val="00C8507B"/>
    <w:rsid w:val="00C853F6"/>
    <w:rsid w:val="00C857FC"/>
    <w:rsid w:val="00C8645D"/>
    <w:rsid w:val="00C872B7"/>
    <w:rsid w:val="00C87675"/>
    <w:rsid w:val="00C90520"/>
    <w:rsid w:val="00C9130E"/>
    <w:rsid w:val="00C92732"/>
    <w:rsid w:val="00C92AF0"/>
    <w:rsid w:val="00C9388A"/>
    <w:rsid w:val="00C9500A"/>
    <w:rsid w:val="00C96E50"/>
    <w:rsid w:val="00CA02FE"/>
    <w:rsid w:val="00CA0D60"/>
    <w:rsid w:val="00CA1361"/>
    <w:rsid w:val="00CA2FE7"/>
    <w:rsid w:val="00CA355A"/>
    <w:rsid w:val="00CA61E4"/>
    <w:rsid w:val="00CA6A25"/>
    <w:rsid w:val="00CB050D"/>
    <w:rsid w:val="00CB075B"/>
    <w:rsid w:val="00CB3CFD"/>
    <w:rsid w:val="00CB5AD1"/>
    <w:rsid w:val="00CB5BF2"/>
    <w:rsid w:val="00CB61DF"/>
    <w:rsid w:val="00CB63C7"/>
    <w:rsid w:val="00CB6D6A"/>
    <w:rsid w:val="00CC1A6D"/>
    <w:rsid w:val="00CC21B8"/>
    <w:rsid w:val="00CC28B2"/>
    <w:rsid w:val="00CC2ECF"/>
    <w:rsid w:val="00CC3504"/>
    <w:rsid w:val="00CC4042"/>
    <w:rsid w:val="00CC5115"/>
    <w:rsid w:val="00CC63EE"/>
    <w:rsid w:val="00CD0E6D"/>
    <w:rsid w:val="00CD1B3E"/>
    <w:rsid w:val="00CD1B69"/>
    <w:rsid w:val="00CD2796"/>
    <w:rsid w:val="00CD2D1B"/>
    <w:rsid w:val="00CD2DCD"/>
    <w:rsid w:val="00CD3F24"/>
    <w:rsid w:val="00CD422F"/>
    <w:rsid w:val="00CD76AB"/>
    <w:rsid w:val="00CD7FC6"/>
    <w:rsid w:val="00CE05AD"/>
    <w:rsid w:val="00CE0BC3"/>
    <w:rsid w:val="00CE0E54"/>
    <w:rsid w:val="00CE2294"/>
    <w:rsid w:val="00CE30BB"/>
    <w:rsid w:val="00CE4C69"/>
    <w:rsid w:val="00CE613C"/>
    <w:rsid w:val="00CE7C42"/>
    <w:rsid w:val="00CE7FC9"/>
    <w:rsid w:val="00CF0367"/>
    <w:rsid w:val="00CF1B0C"/>
    <w:rsid w:val="00CF2FAA"/>
    <w:rsid w:val="00CF3ECB"/>
    <w:rsid w:val="00CF4F06"/>
    <w:rsid w:val="00CF533A"/>
    <w:rsid w:val="00CF61CB"/>
    <w:rsid w:val="00CF68AC"/>
    <w:rsid w:val="00D001DA"/>
    <w:rsid w:val="00D00485"/>
    <w:rsid w:val="00D01B2D"/>
    <w:rsid w:val="00D02069"/>
    <w:rsid w:val="00D02D4D"/>
    <w:rsid w:val="00D03116"/>
    <w:rsid w:val="00D04FCF"/>
    <w:rsid w:val="00D0612A"/>
    <w:rsid w:val="00D061B1"/>
    <w:rsid w:val="00D074E6"/>
    <w:rsid w:val="00D108C0"/>
    <w:rsid w:val="00D10A0D"/>
    <w:rsid w:val="00D11FD4"/>
    <w:rsid w:val="00D128ED"/>
    <w:rsid w:val="00D15222"/>
    <w:rsid w:val="00D152C4"/>
    <w:rsid w:val="00D16359"/>
    <w:rsid w:val="00D16E51"/>
    <w:rsid w:val="00D1754C"/>
    <w:rsid w:val="00D17E21"/>
    <w:rsid w:val="00D22D8C"/>
    <w:rsid w:val="00D2582B"/>
    <w:rsid w:val="00D25D6B"/>
    <w:rsid w:val="00D265FC"/>
    <w:rsid w:val="00D266CE"/>
    <w:rsid w:val="00D26D75"/>
    <w:rsid w:val="00D2776D"/>
    <w:rsid w:val="00D302FA"/>
    <w:rsid w:val="00D3134B"/>
    <w:rsid w:val="00D33675"/>
    <w:rsid w:val="00D33BFA"/>
    <w:rsid w:val="00D33EC3"/>
    <w:rsid w:val="00D34BA8"/>
    <w:rsid w:val="00D34C38"/>
    <w:rsid w:val="00D358BE"/>
    <w:rsid w:val="00D36F4F"/>
    <w:rsid w:val="00D40294"/>
    <w:rsid w:val="00D4110F"/>
    <w:rsid w:val="00D424D1"/>
    <w:rsid w:val="00D42BB8"/>
    <w:rsid w:val="00D42E3B"/>
    <w:rsid w:val="00D430C0"/>
    <w:rsid w:val="00D4324E"/>
    <w:rsid w:val="00D44401"/>
    <w:rsid w:val="00D45A21"/>
    <w:rsid w:val="00D471D7"/>
    <w:rsid w:val="00D50773"/>
    <w:rsid w:val="00D50AEC"/>
    <w:rsid w:val="00D51578"/>
    <w:rsid w:val="00D52513"/>
    <w:rsid w:val="00D542AA"/>
    <w:rsid w:val="00D55AAD"/>
    <w:rsid w:val="00D55D64"/>
    <w:rsid w:val="00D57E90"/>
    <w:rsid w:val="00D63443"/>
    <w:rsid w:val="00D63506"/>
    <w:rsid w:val="00D63F33"/>
    <w:rsid w:val="00D65937"/>
    <w:rsid w:val="00D65ED5"/>
    <w:rsid w:val="00D6709C"/>
    <w:rsid w:val="00D67EA1"/>
    <w:rsid w:val="00D67F97"/>
    <w:rsid w:val="00D702C3"/>
    <w:rsid w:val="00D708E4"/>
    <w:rsid w:val="00D711A8"/>
    <w:rsid w:val="00D71FD8"/>
    <w:rsid w:val="00D72119"/>
    <w:rsid w:val="00D74246"/>
    <w:rsid w:val="00D752D6"/>
    <w:rsid w:val="00D763FB"/>
    <w:rsid w:val="00D77AA5"/>
    <w:rsid w:val="00D77EFF"/>
    <w:rsid w:val="00D77FE5"/>
    <w:rsid w:val="00D807A8"/>
    <w:rsid w:val="00D811BD"/>
    <w:rsid w:val="00D8132E"/>
    <w:rsid w:val="00D8145F"/>
    <w:rsid w:val="00D81796"/>
    <w:rsid w:val="00D81DD5"/>
    <w:rsid w:val="00D83EA5"/>
    <w:rsid w:val="00D841DD"/>
    <w:rsid w:val="00D844CC"/>
    <w:rsid w:val="00D850BA"/>
    <w:rsid w:val="00D856A0"/>
    <w:rsid w:val="00D8580A"/>
    <w:rsid w:val="00D85AA6"/>
    <w:rsid w:val="00D8633D"/>
    <w:rsid w:val="00D868FE"/>
    <w:rsid w:val="00D90C90"/>
    <w:rsid w:val="00D94608"/>
    <w:rsid w:val="00D96562"/>
    <w:rsid w:val="00D96C21"/>
    <w:rsid w:val="00D97226"/>
    <w:rsid w:val="00D97322"/>
    <w:rsid w:val="00DA0143"/>
    <w:rsid w:val="00DA06C2"/>
    <w:rsid w:val="00DA06CD"/>
    <w:rsid w:val="00DA3B98"/>
    <w:rsid w:val="00DA4694"/>
    <w:rsid w:val="00DA5043"/>
    <w:rsid w:val="00DA6FF0"/>
    <w:rsid w:val="00DB047D"/>
    <w:rsid w:val="00DB0A07"/>
    <w:rsid w:val="00DB29CE"/>
    <w:rsid w:val="00DB56D2"/>
    <w:rsid w:val="00DB61DE"/>
    <w:rsid w:val="00DB6CE5"/>
    <w:rsid w:val="00DB6ECC"/>
    <w:rsid w:val="00DB7BA1"/>
    <w:rsid w:val="00DC11BB"/>
    <w:rsid w:val="00DC1B48"/>
    <w:rsid w:val="00DC2E7F"/>
    <w:rsid w:val="00DC30B7"/>
    <w:rsid w:val="00DC583A"/>
    <w:rsid w:val="00DC5BD9"/>
    <w:rsid w:val="00DC68A9"/>
    <w:rsid w:val="00DC6B53"/>
    <w:rsid w:val="00DC6F9F"/>
    <w:rsid w:val="00DC73B1"/>
    <w:rsid w:val="00DD01B3"/>
    <w:rsid w:val="00DD092B"/>
    <w:rsid w:val="00DD1630"/>
    <w:rsid w:val="00DD1C77"/>
    <w:rsid w:val="00DD2149"/>
    <w:rsid w:val="00DD2588"/>
    <w:rsid w:val="00DD2957"/>
    <w:rsid w:val="00DD40F6"/>
    <w:rsid w:val="00DD4B12"/>
    <w:rsid w:val="00DD534C"/>
    <w:rsid w:val="00DD5AF3"/>
    <w:rsid w:val="00DE007D"/>
    <w:rsid w:val="00DE0F42"/>
    <w:rsid w:val="00DE12E6"/>
    <w:rsid w:val="00DE1B3B"/>
    <w:rsid w:val="00DE2AC1"/>
    <w:rsid w:val="00DE3929"/>
    <w:rsid w:val="00DE5170"/>
    <w:rsid w:val="00DE6100"/>
    <w:rsid w:val="00DE6D6F"/>
    <w:rsid w:val="00DE71AA"/>
    <w:rsid w:val="00DE7463"/>
    <w:rsid w:val="00DE76D5"/>
    <w:rsid w:val="00DE7954"/>
    <w:rsid w:val="00DF07A8"/>
    <w:rsid w:val="00DF10A5"/>
    <w:rsid w:val="00DF43E3"/>
    <w:rsid w:val="00DF4AFC"/>
    <w:rsid w:val="00DF5119"/>
    <w:rsid w:val="00DF542D"/>
    <w:rsid w:val="00DF7902"/>
    <w:rsid w:val="00DF7CF5"/>
    <w:rsid w:val="00DF7EAB"/>
    <w:rsid w:val="00E021DA"/>
    <w:rsid w:val="00E0235D"/>
    <w:rsid w:val="00E025E7"/>
    <w:rsid w:val="00E032F7"/>
    <w:rsid w:val="00E03C95"/>
    <w:rsid w:val="00E056FA"/>
    <w:rsid w:val="00E067E8"/>
    <w:rsid w:val="00E06F27"/>
    <w:rsid w:val="00E06FDC"/>
    <w:rsid w:val="00E07D73"/>
    <w:rsid w:val="00E10560"/>
    <w:rsid w:val="00E11628"/>
    <w:rsid w:val="00E11934"/>
    <w:rsid w:val="00E11F0D"/>
    <w:rsid w:val="00E1264D"/>
    <w:rsid w:val="00E1267C"/>
    <w:rsid w:val="00E136FC"/>
    <w:rsid w:val="00E13743"/>
    <w:rsid w:val="00E15FBA"/>
    <w:rsid w:val="00E17C1A"/>
    <w:rsid w:val="00E20301"/>
    <w:rsid w:val="00E2167D"/>
    <w:rsid w:val="00E2213F"/>
    <w:rsid w:val="00E244E9"/>
    <w:rsid w:val="00E252C0"/>
    <w:rsid w:val="00E254FD"/>
    <w:rsid w:val="00E2576B"/>
    <w:rsid w:val="00E27F03"/>
    <w:rsid w:val="00E27F42"/>
    <w:rsid w:val="00E302A3"/>
    <w:rsid w:val="00E30345"/>
    <w:rsid w:val="00E31248"/>
    <w:rsid w:val="00E3171D"/>
    <w:rsid w:val="00E3250B"/>
    <w:rsid w:val="00E32C03"/>
    <w:rsid w:val="00E33207"/>
    <w:rsid w:val="00E34085"/>
    <w:rsid w:val="00E34722"/>
    <w:rsid w:val="00E34CC2"/>
    <w:rsid w:val="00E4076A"/>
    <w:rsid w:val="00E4101F"/>
    <w:rsid w:val="00E410CC"/>
    <w:rsid w:val="00E4273C"/>
    <w:rsid w:val="00E43D3B"/>
    <w:rsid w:val="00E4434F"/>
    <w:rsid w:val="00E46774"/>
    <w:rsid w:val="00E46C88"/>
    <w:rsid w:val="00E501B3"/>
    <w:rsid w:val="00E5081A"/>
    <w:rsid w:val="00E50923"/>
    <w:rsid w:val="00E512BE"/>
    <w:rsid w:val="00E514A2"/>
    <w:rsid w:val="00E53C78"/>
    <w:rsid w:val="00E55379"/>
    <w:rsid w:val="00E55A45"/>
    <w:rsid w:val="00E56232"/>
    <w:rsid w:val="00E56BBE"/>
    <w:rsid w:val="00E573B6"/>
    <w:rsid w:val="00E5753C"/>
    <w:rsid w:val="00E601C5"/>
    <w:rsid w:val="00E60A0C"/>
    <w:rsid w:val="00E60A0F"/>
    <w:rsid w:val="00E6189E"/>
    <w:rsid w:val="00E629F4"/>
    <w:rsid w:val="00E641CA"/>
    <w:rsid w:val="00E661C3"/>
    <w:rsid w:val="00E72FCB"/>
    <w:rsid w:val="00E73838"/>
    <w:rsid w:val="00E74995"/>
    <w:rsid w:val="00E74DFB"/>
    <w:rsid w:val="00E75F9D"/>
    <w:rsid w:val="00E76298"/>
    <w:rsid w:val="00E77F66"/>
    <w:rsid w:val="00E80B98"/>
    <w:rsid w:val="00E80DA0"/>
    <w:rsid w:val="00E80FDD"/>
    <w:rsid w:val="00E81852"/>
    <w:rsid w:val="00E83170"/>
    <w:rsid w:val="00E83894"/>
    <w:rsid w:val="00E84DDC"/>
    <w:rsid w:val="00E84E15"/>
    <w:rsid w:val="00E87141"/>
    <w:rsid w:val="00E873B8"/>
    <w:rsid w:val="00E92698"/>
    <w:rsid w:val="00E92E45"/>
    <w:rsid w:val="00E93458"/>
    <w:rsid w:val="00E9430E"/>
    <w:rsid w:val="00E945BB"/>
    <w:rsid w:val="00E948ED"/>
    <w:rsid w:val="00E94C2C"/>
    <w:rsid w:val="00E96DF8"/>
    <w:rsid w:val="00E978E5"/>
    <w:rsid w:val="00EA17DB"/>
    <w:rsid w:val="00EA2F9D"/>
    <w:rsid w:val="00EA39DB"/>
    <w:rsid w:val="00EA550A"/>
    <w:rsid w:val="00EA56FD"/>
    <w:rsid w:val="00EA5F84"/>
    <w:rsid w:val="00EA6BFC"/>
    <w:rsid w:val="00EA7A60"/>
    <w:rsid w:val="00EA7FF9"/>
    <w:rsid w:val="00EB168C"/>
    <w:rsid w:val="00EB36EE"/>
    <w:rsid w:val="00EB5084"/>
    <w:rsid w:val="00EB62F2"/>
    <w:rsid w:val="00EC06C6"/>
    <w:rsid w:val="00EC08F8"/>
    <w:rsid w:val="00EC306F"/>
    <w:rsid w:val="00EC38DB"/>
    <w:rsid w:val="00EC44DF"/>
    <w:rsid w:val="00EC4A2A"/>
    <w:rsid w:val="00EC5B94"/>
    <w:rsid w:val="00EC7D21"/>
    <w:rsid w:val="00EC7FBF"/>
    <w:rsid w:val="00ED09A1"/>
    <w:rsid w:val="00ED0FAA"/>
    <w:rsid w:val="00ED1C6A"/>
    <w:rsid w:val="00ED20A2"/>
    <w:rsid w:val="00ED23C6"/>
    <w:rsid w:val="00ED25AA"/>
    <w:rsid w:val="00ED3195"/>
    <w:rsid w:val="00ED32DA"/>
    <w:rsid w:val="00ED3318"/>
    <w:rsid w:val="00ED3DEF"/>
    <w:rsid w:val="00ED3F4A"/>
    <w:rsid w:val="00ED41CD"/>
    <w:rsid w:val="00ED473C"/>
    <w:rsid w:val="00ED5349"/>
    <w:rsid w:val="00ED5F83"/>
    <w:rsid w:val="00ED623E"/>
    <w:rsid w:val="00ED6DCF"/>
    <w:rsid w:val="00ED78DC"/>
    <w:rsid w:val="00EE1AD8"/>
    <w:rsid w:val="00EE3444"/>
    <w:rsid w:val="00EE56F1"/>
    <w:rsid w:val="00EE7BB9"/>
    <w:rsid w:val="00EE7E0F"/>
    <w:rsid w:val="00EF01B1"/>
    <w:rsid w:val="00EF0980"/>
    <w:rsid w:val="00EF20FD"/>
    <w:rsid w:val="00EF2DB3"/>
    <w:rsid w:val="00EF2F5F"/>
    <w:rsid w:val="00EF34EA"/>
    <w:rsid w:val="00EF3D7F"/>
    <w:rsid w:val="00EF4102"/>
    <w:rsid w:val="00EF538A"/>
    <w:rsid w:val="00EF6126"/>
    <w:rsid w:val="00EF7B33"/>
    <w:rsid w:val="00EF7C8C"/>
    <w:rsid w:val="00EF7D42"/>
    <w:rsid w:val="00F00A2A"/>
    <w:rsid w:val="00F01186"/>
    <w:rsid w:val="00F02D38"/>
    <w:rsid w:val="00F038F6"/>
    <w:rsid w:val="00F069A9"/>
    <w:rsid w:val="00F06AB9"/>
    <w:rsid w:val="00F07B2B"/>
    <w:rsid w:val="00F1002D"/>
    <w:rsid w:val="00F10906"/>
    <w:rsid w:val="00F11157"/>
    <w:rsid w:val="00F1209C"/>
    <w:rsid w:val="00F1314F"/>
    <w:rsid w:val="00F14478"/>
    <w:rsid w:val="00F14997"/>
    <w:rsid w:val="00F15B0B"/>
    <w:rsid w:val="00F1655A"/>
    <w:rsid w:val="00F16698"/>
    <w:rsid w:val="00F16AA0"/>
    <w:rsid w:val="00F171E7"/>
    <w:rsid w:val="00F1771B"/>
    <w:rsid w:val="00F2011C"/>
    <w:rsid w:val="00F216E0"/>
    <w:rsid w:val="00F2290E"/>
    <w:rsid w:val="00F22CAF"/>
    <w:rsid w:val="00F25875"/>
    <w:rsid w:val="00F25C82"/>
    <w:rsid w:val="00F26146"/>
    <w:rsid w:val="00F26233"/>
    <w:rsid w:val="00F2701E"/>
    <w:rsid w:val="00F2728D"/>
    <w:rsid w:val="00F27559"/>
    <w:rsid w:val="00F275AE"/>
    <w:rsid w:val="00F317C1"/>
    <w:rsid w:val="00F33806"/>
    <w:rsid w:val="00F33AA6"/>
    <w:rsid w:val="00F34C8F"/>
    <w:rsid w:val="00F34E4A"/>
    <w:rsid w:val="00F354CC"/>
    <w:rsid w:val="00F35641"/>
    <w:rsid w:val="00F36680"/>
    <w:rsid w:val="00F36DAE"/>
    <w:rsid w:val="00F375C7"/>
    <w:rsid w:val="00F404D1"/>
    <w:rsid w:val="00F41154"/>
    <w:rsid w:val="00F431B8"/>
    <w:rsid w:val="00F43E77"/>
    <w:rsid w:val="00F44209"/>
    <w:rsid w:val="00F45F54"/>
    <w:rsid w:val="00F463F6"/>
    <w:rsid w:val="00F467C3"/>
    <w:rsid w:val="00F46FFE"/>
    <w:rsid w:val="00F47093"/>
    <w:rsid w:val="00F47D2D"/>
    <w:rsid w:val="00F47F72"/>
    <w:rsid w:val="00F502DF"/>
    <w:rsid w:val="00F505D4"/>
    <w:rsid w:val="00F517F1"/>
    <w:rsid w:val="00F51CC8"/>
    <w:rsid w:val="00F536D9"/>
    <w:rsid w:val="00F53DD2"/>
    <w:rsid w:val="00F54F33"/>
    <w:rsid w:val="00F54FC9"/>
    <w:rsid w:val="00F55472"/>
    <w:rsid w:val="00F60550"/>
    <w:rsid w:val="00F60832"/>
    <w:rsid w:val="00F60AA0"/>
    <w:rsid w:val="00F60DE1"/>
    <w:rsid w:val="00F61226"/>
    <w:rsid w:val="00F61D93"/>
    <w:rsid w:val="00F6255B"/>
    <w:rsid w:val="00F62865"/>
    <w:rsid w:val="00F629C4"/>
    <w:rsid w:val="00F63E59"/>
    <w:rsid w:val="00F64376"/>
    <w:rsid w:val="00F6505B"/>
    <w:rsid w:val="00F65F69"/>
    <w:rsid w:val="00F662C0"/>
    <w:rsid w:val="00F6686D"/>
    <w:rsid w:val="00F70224"/>
    <w:rsid w:val="00F70A43"/>
    <w:rsid w:val="00F7196D"/>
    <w:rsid w:val="00F71E9A"/>
    <w:rsid w:val="00F721BF"/>
    <w:rsid w:val="00F722CC"/>
    <w:rsid w:val="00F7255E"/>
    <w:rsid w:val="00F738D9"/>
    <w:rsid w:val="00F73BD9"/>
    <w:rsid w:val="00F73E14"/>
    <w:rsid w:val="00F7508E"/>
    <w:rsid w:val="00F75270"/>
    <w:rsid w:val="00F76A9F"/>
    <w:rsid w:val="00F77986"/>
    <w:rsid w:val="00F806FE"/>
    <w:rsid w:val="00F810B7"/>
    <w:rsid w:val="00F812BD"/>
    <w:rsid w:val="00F83022"/>
    <w:rsid w:val="00F836A7"/>
    <w:rsid w:val="00F83B8E"/>
    <w:rsid w:val="00F86514"/>
    <w:rsid w:val="00F866D0"/>
    <w:rsid w:val="00F86B28"/>
    <w:rsid w:val="00F879BD"/>
    <w:rsid w:val="00F87FAA"/>
    <w:rsid w:val="00F91465"/>
    <w:rsid w:val="00F91F9E"/>
    <w:rsid w:val="00F91FF3"/>
    <w:rsid w:val="00F92106"/>
    <w:rsid w:val="00F922B9"/>
    <w:rsid w:val="00F925D7"/>
    <w:rsid w:val="00F92FA4"/>
    <w:rsid w:val="00F95122"/>
    <w:rsid w:val="00F95155"/>
    <w:rsid w:val="00F958DE"/>
    <w:rsid w:val="00F95D8F"/>
    <w:rsid w:val="00F95E87"/>
    <w:rsid w:val="00F9696B"/>
    <w:rsid w:val="00F96CB8"/>
    <w:rsid w:val="00F976C7"/>
    <w:rsid w:val="00FA0198"/>
    <w:rsid w:val="00FA07EB"/>
    <w:rsid w:val="00FA2AD1"/>
    <w:rsid w:val="00FA38E7"/>
    <w:rsid w:val="00FA4A1D"/>
    <w:rsid w:val="00FA5C4B"/>
    <w:rsid w:val="00FA62CB"/>
    <w:rsid w:val="00FA690C"/>
    <w:rsid w:val="00FA7D82"/>
    <w:rsid w:val="00FB12B8"/>
    <w:rsid w:val="00FB12F9"/>
    <w:rsid w:val="00FB17AA"/>
    <w:rsid w:val="00FB19B8"/>
    <w:rsid w:val="00FB1EE1"/>
    <w:rsid w:val="00FB2ED8"/>
    <w:rsid w:val="00FB6738"/>
    <w:rsid w:val="00FB6F2A"/>
    <w:rsid w:val="00FC0E02"/>
    <w:rsid w:val="00FC1BEB"/>
    <w:rsid w:val="00FC2421"/>
    <w:rsid w:val="00FC2585"/>
    <w:rsid w:val="00FC3879"/>
    <w:rsid w:val="00FC3A4B"/>
    <w:rsid w:val="00FC46FC"/>
    <w:rsid w:val="00FC49A4"/>
    <w:rsid w:val="00FC4E45"/>
    <w:rsid w:val="00FC53E3"/>
    <w:rsid w:val="00FC5898"/>
    <w:rsid w:val="00FC6619"/>
    <w:rsid w:val="00FC76DE"/>
    <w:rsid w:val="00FD0466"/>
    <w:rsid w:val="00FD1816"/>
    <w:rsid w:val="00FD1F5B"/>
    <w:rsid w:val="00FD30A2"/>
    <w:rsid w:val="00FD530F"/>
    <w:rsid w:val="00FD5547"/>
    <w:rsid w:val="00FD5759"/>
    <w:rsid w:val="00FD5BA0"/>
    <w:rsid w:val="00FD7A32"/>
    <w:rsid w:val="00FE0060"/>
    <w:rsid w:val="00FE0508"/>
    <w:rsid w:val="00FE08A1"/>
    <w:rsid w:val="00FE0CEF"/>
    <w:rsid w:val="00FE2981"/>
    <w:rsid w:val="00FE321C"/>
    <w:rsid w:val="00FE394A"/>
    <w:rsid w:val="00FE3DA6"/>
    <w:rsid w:val="00FE470C"/>
    <w:rsid w:val="00FE4A22"/>
    <w:rsid w:val="00FE5BA3"/>
    <w:rsid w:val="00FE5C4B"/>
    <w:rsid w:val="00FE60BC"/>
    <w:rsid w:val="00FE6F21"/>
    <w:rsid w:val="00FF03B0"/>
    <w:rsid w:val="00FF279B"/>
    <w:rsid w:val="00FF31B4"/>
    <w:rsid w:val="00FF4259"/>
    <w:rsid w:val="00FF4E19"/>
    <w:rsid w:val="00FF691B"/>
    <w:rsid w:val="00FF6E53"/>
    <w:rsid w:val="00FF7182"/>
    <w:rsid w:val="00FF72F8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ED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27B0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27B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41C35F59B53F38CCCC7C1F49D5F5C094DFBC0C3C220E17F32D7AB71EC66ABB3C838EBD056250F181CF4490ZBD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Tiholaz</cp:lastModifiedBy>
  <cp:revision>2</cp:revision>
  <cp:lastPrinted>2016-01-15T09:14:00Z</cp:lastPrinted>
  <dcterms:created xsi:type="dcterms:W3CDTF">2020-11-26T05:25:00Z</dcterms:created>
  <dcterms:modified xsi:type="dcterms:W3CDTF">2020-11-26T05:25:00Z</dcterms:modified>
</cp:coreProperties>
</file>